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BA" w:rsidRPr="00475FA2" w:rsidRDefault="00475FA2" w:rsidP="00475FA2">
      <w:pPr>
        <w:spacing w:after="0"/>
        <w:jc w:val="center"/>
        <w:rPr>
          <w:rFonts w:ascii="Kokila" w:hAnsi="Kokila" w:cs="Kokila"/>
          <w:sz w:val="52"/>
          <w:szCs w:val="48"/>
        </w:rPr>
      </w:pPr>
      <w:r w:rsidRPr="00475FA2">
        <w:rPr>
          <w:rFonts w:ascii="Kokila" w:hAnsi="Kokila" w:cs="Kokila"/>
          <w:noProof/>
          <w:sz w:val="52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238125</wp:posOffset>
            </wp:positionV>
            <wp:extent cx="867410" cy="714375"/>
            <wp:effectExtent l="19050" t="0" r="8890" b="0"/>
            <wp:wrapNone/>
            <wp:docPr id="27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BBA" w:rsidRPr="00475FA2">
        <w:rPr>
          <w:rFonts w:ascii="Kokila" w:hAnsi="Kokila" w:cs="Kokila"/>
          <w:sz w:val="52"/>
          <w:szCs w:val="48"/>
          <w:cs/>
        </w:rPr>
        <w:t>देवचुली नगरपालिका</w:t>
      </w:r>
    </w:p>
    <w:p w:rsidR="00F80BBA" w:rsidRPr="00475FA2" w:rsidRDefault="00475FA2" w:rsidP="00475FA2">
      <w:pPr>
        <w:spacing w:after="0" w:line="240" w:lineRule="auto"/>
        <w:jc w:val="center"/>
        <w:rPr>
          <w:rFonts w:ascii="Kokila" w:hAnsi="Kokila" w:cs="Kokila"/>
          <w:b/>
          <w:bCs/>
          <w:sz w:val="72"/>
          <w:szCs w:val="56"/>
        </w:rPr>
      </w:pPr>
      <w:r w:rsidRPr="00475FA2">
        <w:rPr>
          <w:rFonts w:ascii="Kokila" w:hAnsi="Kokila" w:cs="Kokila"/>
          <w:b/>
          <w:bCs/>
          <w:sz w:val="72"/>
          <w:szCs w:val="56"/>
          <w:cs/>
        </w:rPr>
        <w:t>नगर कार्यपालिकाको कार्यालय</w:t>
      </w:r>
    </w:p>
    <w:p w:rsidR="00475FA2" w:rsidRPr="00475FA2" w:rsidRDefault="00475FA2" w:rsidP="00475FA2">
      <w:pPr>
        <w:spacing w:after="0" w:line="240" w:lineRule="auto"/>
        <w:jc w:val="center"/>
        <w:rPr>
          <w:rFonts w:ascii="Kokila" w:hAnsi="Kokila" w:cs="Kokila"/>
          <w:sz w:val="48"/>
          <w:szCs w:val="44"/>
          <w:cs/>
        </w:rPr>
      </w:pPr>
      <w:r w:rsidRPr="00475FA2">
        <w:rPr>
          <w:rFonts w:ascii="Kokila" w:hAnsi="Kokila" w:cs="Kokila"/>
          <w:sz w:val="48"/>
          <w:szCs w:val="44"/>
          <w:cs/>
        </w:rPr>
        <w:t>गण</w:t>
      </w:r>
      <w:r w:rsidR="00A12A84">
        <w:rPr>
          <w:rFonts w:ascii="Kokila" w:hAnsi="Kokila" w:cs="Kokila" w:hint="cs"/>
          <w:sz w:val="48"/>
          <w:szCs w:val="44"/>
          <w:cs/>
        </w:rPr>
        <w:t>्</w:t>
      </w:r>
      <w:r w:rsidRPr="00475FA2">
        <w:rPr>
          <w:rFonts w:ascii="Kokila" w:hAnsi="Kokila" w:cs="Kokila"/>
          <w:sz w:val="48"/>
          <w:szCs w:val="44"/>
          <w:cs/>
        </w:rPr>
        <w:t>डकी प्रदेश, नवलपरासी (ब.सु.पू.)</w:t>
      </w:r>
    </w:p>
    <w:p w:rsidR="00F37EF0" w:rsidRPr="00F42B91" w:rsidRDefault="00475FA2" w:rsidP="00475FA2">
      <w:pPr>
        <w:spacing w:after="0"/>
        <w:jc w:val="center"/>
        <w:rPr>
          <w:rFonts w:ascii="Kokila" w:hAnsi="Kokila" w:cs="Kokila"/>
          <w:sz w:val="96"/>
          <w:szCs w:val="72"/>
          <w:u w:val="single"/>
        </w:rPr>
      </w:pPr>
      <w:r w:rsidRPr="00F42B91">
        <w:rPr>
          <w:rFonts w:ascii="Kokila" w:hAnsi="Kokila" w:cs="Kokila" w:hint="cs"/>
          <w:sz w:val="96"/>
          <w:szCs w:val="72"/>
          <w:u w:val="single"/>
          <w:cs/>
        </w:rPr>
        <w:t>न</w:t>
      </w:r>
      <w:r w:rsidR="00604DC1">
        <w:rPr>
          <w:rFonts w:ascii="Kokila" w:hAnsi="Kokila" w:cs="Kokila" w:hint="cs"/>
          <w:sz w:val="96"/>
          <w:szCs w:val="72"/>
          <w:u w:val="single"/>
          <w:cs/>
        </w:rPr>
        <w:t>ा</w:t>
      </w:r>
      <w:r w:rsidRPr="00F42B91">
        <w:rPr>
          <w:rFonts w:ascii="Kokila" w:hAnsi="Kokila" w:cs="Kokila" w:hint="cs"/>
          <w:sz w:val="96"/>
          <w:szCs w:val="72"/>
          <w:u w:val="single"/>
          <w:cs/>
        </w:rPr>
        <w:t xml:space="preserve">गरिक वडापत्र </w:t>
      </w:r>
      <w:r w:rsidRPr="00F42B91">
        <w:rPr>
          <w:rFonts w:ascii="Kokila" w:hAnsi="Kokila" w:cs="Kokila"/>
          <w:sz w:val="96"/>
          <w:szCs w:val="72"/>
          <w:u w:val="single"/>
          <w:cs/>
        </w:rPr>
        <w:t>–</w:t>
      </w:r>
      <w:r w:rsidRPr="00F42B91">
        <w:rPr>
          <w:rFonts w:ascii="Kokila" w:hAnsi="Kokila" w:cs="Kokila" w:hint="cs"/>
          <w:sz w:val="96"/>
          <w:szCs w:val="72"/>
          <w:u w:val="single"/>
          <w:cs/>
        </w:rPr>
        <w:t xml:space="preserve"> आ.व. २०७५/०७६</w:t>
      </w:r>
    </w:p>
    <w:p w:rsidR="00475FA2" w:rsidRPr="00475FA2" w:rsidRDefault="00475FA2" w:rsidP="00475FA2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475FA2">
        <w:rPr>
          <w:rFonts w:ascii="Kokila" w:hAnsi="Kokila" w:cs="Kokila" w:hint="cs"/>
          <w:b/>
          <w:bCs/>
          <w:sz w:val="24"/>
          <w:szCs w:val="24"/>
          <w:cs/>
        </w:rPr>
        <w:t>सेवाग्र</w:t>
      </w:r>
      <w:r w:rsidR="00604DC1">
        <w:rPr>
          <w:rFonts w:ascii="Kokila" w:hAnsi="Kokila" w:cs="Kokila" w:hint="cs"/>
          <w:b/>
          <w:bCs/>
          <w:sz w:val="24"/>
          <w:szCs w:val="24"/>
          <w:cs/>
        </w:rPr>
        <w:t>ा</w:t>
      </w:r>
      <w:bookmarkStart w:id="0" w:name="_GoBack"/>
      <w:bookmarkEnd w:id="0"/>
      <w:r w:rsidRPr="00475FA2">
        <w:rPr>
          <w:rFonts w:ascii="Kokila" w:hAnsi="Kokila" w:cs="Kokila" w:hint="cs"/>
          <w:b/>
          <w:bCs/>
          <w:sz w:val="24"/>
          <w:szCs w:val="24"/>
          <w:cs/>
        </w:rPr>
        <w:t>हीले ध्यान दिनुपर्ने कुराहरु :</w:t>
      </w:r>
    </w:p>
    <w:p w:rsidR="00475FA2" w:rsidRPr="00F42B91" w:rsidRDefault="00475FA2" w:rsidP="00F42B91">
      <w:pPr>
        <w:pStyle w:val="ListParagraph"/>
        <w:numPr>
          <w:ilvl w:val="0"/>
          <w:numId w:val="23"/>
        </w:numPr>
        <w:spacing w:after="0" w:line="240" w:lineRule="auto"/>
        <w:rPr>
          <w:rFonts w:ascii="Kokila" w:hAnsi="Kokila" w:cs="Kokila"/>
          <w:sz w:val="24"/>
          <w:szCs w:val="24"/>
        </w:rPr>
      </w:pPr>
      <w:r w:rsidRPr="00F42B91">
        <w:rPr>
          <w:rFonts w:ascii="Kokila" w:hAnsi="Kokila" w:cs="Kokila" w:hint="cs"/>
          <w:sz w:val="24"/>
          <w:szCs w:val="24"/>
          <w:cs/>
        </w:rPr>
        <w:t>निवेदन दिंदा आवश्यक सबै व्यहोरा खुलेको हुनुपर्छ ।</w:t>
      </w:r>
    </w:p>
    <w:p w:rsidR="00475FA2" w:rsidRPr="00F42B91" w:rsidRDefault="00475FA2" w:rsidP="00F42B91">
      <w:pPr>
        <w:pStyle w:val="ListParagraph"/>
        <w:numPr>
          <w:ilvl w:val="0"/>
          <w:numId w:val="23"/>
        </w:numPr>
        <w:spacing w:after="0" w:line="240" w:lineRule="auto"/>
        <w:rPr>
          <w:rFonts w:ascii="Kokila" w:hAnsi="Kokila" w:cs="Kokila"/>
          <w:sz w:val="24"/>
          <w:szCs w:val="24"/>
        </w:rPr>
      </w:pPr>
      <w:r w:rsidRPr="00F42B91">
        <w:rPr>
          <w:rFonts w:ascii="Kokila" w:hAnsi="Kokila" w:cs="Kokila" w:hint="cs"/>
          <w:sz w:val="24"/>
          <w:szCs w:val="24"/>
          <w:cs/>
        </w:rPr>
        <w:t>प्रमाणका लागि पेश गर्ने कागजातको सक्कलै चाहिनेमा बाहेक फोटोकपी पेश गर्न सकिने छ । कार्यालयले आवश्यक ठानेमा रुजुको लागि सक्कल समेत उपलब्ध गराउनु पर्नेछ ।</w:t>
      </w:r>
    </w:p>
    <w:p w:rsidR="002A4550" w:rsidRPr="00F42B91" w:rsidRDefault="002A4550" w:rsidP="00F42B91">
      <w:pPr>
        <w:pStyle w:val="ListParagraph"/>
        <w:numPr>
          <w:ilvl w:val="0"/>
          <w:numId w:val="23"/>
        </w:numPr>
        <w:spacing w:after="0" w:line="240" w:lineRule="auto"/>
        <w:rPr>
          <w:rFonts w:ascii="Kokila" w:hAnsi="Kokila" w:cs="Kokila"/>
          <w:sz w:val="24"/>
          <w:szCs w:val="24"/>
        </w:rPr>
      </w:pPr>
      <w:r w:rsidRPr="00F42B91">
        <w:rPr>
          <w:rFonts w:ascii="Kokila" w:hAnsi="Kokila" w:cs="Kokila" w:hint="cs"/>
          <w:sz w:val="24"/>
          <w:szCs w:val="24"/>
          <w:cs/>
        </w:rPr>
        <w:t>वडा/नगरपालिकाबाट कुनै पनि सेवा सुविधा प्राप्त गर्न सेवाग्रहीले वडा/नगरपालिकामा बुझाउन बाँकी कर दस्तुर बुझाएको प्रमाणको फोटोकपी समेत संलग्न गर्नु पर्नेछ ।</w:t>
      </w:r>
    </w:p>
    <w:p w:rsidR="002A4550" w:rsidRPr="00F42B91" w:rsidRDefault="002A4550" w:rsidP="00F42B91">
      <w:pPr>
        <w:pStyle w:val="ListParagraph"/>
        <w:numPr>
          <w:ilvl w:val="0"/>
          <w:numId w:val="23"/>
        </w:numPr>
        <w:spacing w:after="0" w:line="240" w:lineRule="auto"/>
        <w:rPr>
          <w:rFonts w:ascii="Kokila" w:hAnsi="Kokila" w:cs="Kokila"/>
          <w:sz w:val="24"/>
          <w:szCs w:val="24"/>
        </w:rPr>
      </w:pPr>
      <w:r w:rsidRPr="00F42B91">
        <w:rPr>
          <w:rFonts w:ascii="Kokila" w:hAnsi="Kokila" w:cs="Kokila" w:hint="cs"/>
          <w:sz w:val="24"/>
          <w:szCs w:val="24"/>
          <w:cs/>
        </w:rPr>
        <w:t>कार्यालयमा उजुरी दर्ता भई तारेखमा राखेको वा वडा/नगरपालिकाबाट निर्णय हुनुपर्ने गरी तोक आदेश भएका निवेदन उजुरी दर्ता भएको मितिले १५ दिनभित्र कारवाही नभए वा सरोकारवाला कारवाहीका लागि सम्पर्कमा नआएमा त्यस्तो निवेदन स्वत: निष्कृय भई जानेछ ।</w:t>
      </w:r>
    </w:p>
    <w:p w:rsidR="002A4550" w:rsidRPr="00F42B91" w:rsidRDefault="002A4550" w:rsidP="00F42B91">
      <w:pPr>
        <w:pStyle w:val="ListParagraph"/>
        <w:numPr>
          <w:ilvl w:val="0"/>
          <w:numId w:val="23"/>
        </w:numPr>
        <w:spacing w:after="0" w:line="240" w:lineRule="auto"/>
        <w:rPr>
          <w:rFonts w:ascii="Kokila" w:hAnsi="Kokila" w:cs="Kokila"/>
          <w:sz w:val="24"/>
          <w:szCs w:val="24"/>
        </w:rPr>
      </w:pPr>
      <w:r w:rsidRPr="00F42B91">
        <w:rPr>
          <w:rFonts w:ascii="Kokila" w:hAnsi="Kokila" w:cs="Kokila" w:hint="cs"/>
          <w:sz w:val="24"/>
          <w:szCs w:val="24"/>
          <w:cs/>
        </w:rPr>
        <w:t xml:space="preserve">यस वडा/नगरपालिकासंग </w:t>
      </w:r>
      <w:r w:rsidR="002E5ABB">
        <w:rPr>
          <w:rFonts w:ascii="Kokila" w:hAnsi="Kokila" w:cs="Kokila" w:hint="cs"/>
          <w:sz w:val="24"/>
          <w:szCs w:val="24"/>
          <w:cs/>
        </w:rPr>
        <w:t>सम्बन्धी</w:t>
      </w:r>
      <w:r w:rsidRPr="00F42B91">
        <w:rPr>
          <w:rFonts w:ascii="Kokila" w:hAnsi="Kokila" w:cs="Kokila" w:hint="cs"/>
          <w:sz w:val="24"/>
          <w:szCs w:val="24"/>
          <w:cs/>
        </w:rPr>
        <w:t>त कुनै विषयमा जानकारी लिन आवश?यक भएमा वडा/नगरपालिकाको कार्यालयमा आई सम्पर्क गर्न सकिनेछ ।</w:t>
      </w:r>
      <w:r w:rsidR="00382540" w:rsidRPr="00F42B91">
        <w:rPr>
          <w:rFonts w:ascii="Kokila" w:hAnsi="Kokila" w:cs="Kokila" w:hint="cs"/>
          <w:sz w:val="24"/>
          <w:szCs w:val="24"/>
          <w:cs/>
        </w:rPr>
        <w:t xml:space="preserve"> ‍</w:t>
      </w:r>
    </w:p>
    <w:p w:rsidR="00F42B91" w:rsidRDefault="00F42B91" w:rsidP="00475FA2">
      <w:pPr>
        <w:spacing w:after="0"/>
        <w:rPr>
          <w:rFonts w:ascii="Kokila" w:hAnsi="Kokila" w:cs="Kokil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2245"/>
        <w:gridCol w:w="4562"/>
        <w:gridCol w:w="1350"/>
        <w:gridCol w:w="997"/>
        <w:gridCol w:w="2063"/>
        <w:gridCol w:w="1368"/>
      </w:tblGrid>
      <w:tr w:rsidR="002A4550" w:rsidRPr="00B91C18" w:rsidTr="00C575E2">
        <w:tc>
          <w:tcPr>
            <w:tcW w:w="591" w:type="dxa"/>
          </w:tcPr>
          <w:p w:rsidR="002A4550" w:rsidRPr="00B91C18" w:rsidRDefault="002A4550" w:rsidP="00475FA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91C1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2245" w:type="dxa"/>
          </w:tcPr>
          <w:p w:rsidR="002A4550" w:rsidRPr="00B91C18" w:rsidRDefault="00B91C18" w:rsidP="00475FA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91C1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सेवा/सुबिधाको प्रकार</w:t>
            </w:r>
          </w:p>
        </w:tc>
        <w:tc>
          <w:tcPr>
            <w:tcW w:w="4562" w:type="dxa"/>
          </w:tcPr>
          <w:p w:rsidR="002A4550" w:rsidRPr="00B91C18" w:rsidRDefault="00382540" w:rsidP="00382540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सेवसग्रहीले पुर्‍या</w:t>
            </w:r>
            <w:r w:rsidR="00B91C18" w:rsidRPr="00B91C1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उनु पर्ने प्रक्रिया र प्रमाण</w:t>
            </w:r>
          </w:p>
        </w:tc>
        <w:tc>
          <w:tcPr>
            <w:tcW w:w="1350" w:type="dxa"/>
          </w:tcPr>
          <w:p w:rsidR="002A4550" w:rsidRPr="00B91C18" w:rsidRDefault="00B91C18" w:rsidP="00475FA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91C1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लाग्ने शुल्क/दस्तुर</w:t>
            </w:r>
          </w:p>
        </w:tc>
        <w:tc>
          <w:tcPr>
            <w:tcW w:w="997" w:type="dxa"/>
          </w:tcPr>
          <w:p w:rsidR="002A4550" w:rsidRPr="00B91C18" w:rsidRDefault="00B91C18" w:rsidP="00475FA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91C1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लाग्ने समय</w:t>
            </w:r>
          </w:p>
        </w:tc>
        <w:tc>
          <w:tcPr>
            <w:tcW w:w="2063" w:type="dxa"/>
          </w:tcPr>
          <w:p w:rsidR="002A4550" w:rsidRPr="00B91C18" w:rsidRDefault="00B91C18" w:rsidP="00475FA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91C1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सेवा प्रदान गर्ने अधिकारी र कार्यालय/शाखा</w:t>
            </w:r>
          </w:p>
        </w:tc>
        <w:tc>
          <w:tcPr>
            <w:tcW w:w="1368" w:type="dxa"/>
          </w:tcPr>
          <w:p w:rsidR="00B91C18" w:rsidRDefault="00B91C18" w:rsidP="00475FA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91C1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सुरु सम्पर्क </w:t>
            </w:r>
          </w:p>
          <w:p w:rsidR="002A4550" w:rsidRPr="00B91C18" w:rsidRDefault="00B91C18" w:rsidP="00475FA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91C1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कोठा नं.</w:t>
            </w:r>
          </w:p>
        </w:tc>
      </w:tr>
      <w:tr w:rsidR="00BE3D96" w:rsidTr="00C575E2">
        <w:tc>
          <w:tcPr>
            <w:tcW w:w="591" w:type="dxa"/>
            <w:vMerge w:val="restart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१.</w:t>
            </w:r>
          </w:p>
        </w:tc>
        <w:tc>
          <w:tcPr>
            <w:tcW w:w="2245" w:type="dxa"/>
            <w:vMerge w:val="restart"/>
          </w:tcPr>
          <w:p w:rsidR="00BE3D96" w:rsidRPr="00B91C18" w:rsidRDefault="00BE3D96" w:rsidP="00B91C18">
            <w:pPr>
              <w:rPr>
                <w:rFonts w:ascii="Kokila" w:hAnsi="Kokila" w:cs="Kokila"/>
                <w:sz w:val="24"/>
                <w:szCs w:val="24"/>
              </w:rPr>
            </w:pPr>
            <w:r w:rsidRPr="00B91C18">
              <w:rPr>
                <w:rFonts w:ascii="Kokila" w:hAnsi="Kokila" w:cs="Kokila" w:hint="cs"/>
                <w:sz w:val="24"/>
                <w:szCs w:val="24"/>
                <w:cs/>
              </w:rPr>
              <w:t xml:space="preserve">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Pr="00B91C18">
              <w:rPr>
                <w:rFonts w:ascii="Kokila" w:hAnsi="Kokila" w:cs="Kokila" w:hint="cs"/>
                <w:sz w:val="24"/>
                <w:szCs w:val="24"/>
                <w:cs/>
              </w:rPr>
              <w:t>को सिफारिस</w:t>
            </w:r>
          </w:p>
        </w:tc>
        <w:tc>
          <w:tcPr>
            <w:tcW w:w="4562" w:type="dxa"/>
          </w:tcPr>
          <w:p w:rsidR="00BE3D96" w:rsidRPr="00B91C18" w:rsidRDefault="00BE3D96" w:rsidP="00B91C18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दुवै कान देखिने हालसालै खिचिएको पासपोर्ट साइजको फोटो सहित कालो मसीले विवरण भरेको अनुसूची फाराम ।</w:t>
            </w:r>
          </w:p>
        </w:tc>
        <w:tc>
          <w:tcPr>
            <w:tcW w:w="1350" w:type="dxa"/>
            <w:vMerge w:val="restart"/>
          </w:tcPr>
          <w:p w:rsidR="00BE3D96" w:rsidRDefault="00942330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१००.००</w:t>
            </w:r>
          </w:p>
        </w:tc>
        <w:tc>
          <w:tcPr>
            <w:tcW w:w="997" w:type="dxa"/>
            <w:vMerge w:val="restart"/>
          </w:tcPr>
          <w:p w:rsidR="00BE3D96" w:rsidRDefault="00942330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BE3D96" w:rsidRDefault="00EE7576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BE3D96" w:rsidRDefault="00EE7576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BE3D96" w:rsidTr="00C575E2">
        <w:tc>
          <w:tcPr>
            <w:tcW w:w="591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E3D96" w:rsidRDefault="002E5ABB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BE3D96">
              <w:rPr>
                <w:rFonts w:ascii="Kokila" w:hAnsi="Kokila" w:cs="Kokila" w:hint="cs"/>
                <w:sz w:val="24"/>
                <w:szCs w:val="24"/>
                <w:cs/>
              </w:rPr>
              <w:t>त वडाको वडा अध्यक्षको सिफारिस ।</w:t>
            </w:r>
          </w:p>
        </w:tc>
        <w:tc>
          <w:tcPr>
            <w:tcW w:w="1350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E3D96" w:rsidTr="00C575E2">
        <w:tc>
          <w:tcPr>
            <w:tcW w:w="591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जन्म मिति खुलेको कागजको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हरु (जन्मदर्ता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पत्र, शैक्षिक संस्थाले जारी गरेको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पत्र) ।</w:t>
            </w:r>
          </w:p>
        </w:tc>
        <w:tc>
          <w:tcPr>
            <w:tcW w:w="1350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E3D96" w:rsidTr="00C575E2">
        <w:tc>
          <w:tcPr>
            <w:tcW w:w="591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बसाई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सरी आएको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मा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बसाईसराई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E3D96" w:rsidTr="00C575E2">
        <w:tc>
          <w:tcPr>
            <w:tcW w:w="591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विवाहित महिलाको हकमा विवाह दर्ता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पत्र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, पतिको नागरिकताको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र माईति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तर्फको पिता वा भए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सम्मको नजिकको नातेदारको नागरिकता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E3D96" w:rsidTr="00C575E2">
        <w:tc>
          <w:tcPr>
            <w:tcW w:w="591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आमाको नामबाट लिने भए आमाको नागरिकता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पत्रको प्रतिलिप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ी</w:t>
            </w:r>
          </w:p>
        </w:tc>
        <w:tc>
          <w:tcPr>
            <w:tcW w:w="1350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767F57" w:rsidTr="00C575E2">
        <w:tc>
          <w:tcPr>
            <w:tcW w:w="591" w:type="dxa"/>
          </w:tcPr>
          <w:p w:rsidR="00767F57" w:rsidRDefault="00767F57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२.</w:t>
            </w:r>
          </w:p>
        </w:tc>
        <w:tc>
          <w:tcPr>
            <w:tcW w:w="2245" w:type="dxa"/>
          </w:tcPr>
          <w:p w:rsidR="00767F57" w:rsidRDefault="00767F57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को सिफारिस</w:t>
            </w:r>
          </w:p>
        </w:tc>
        <w:tc>
          <w:tcPr>
            <w:tcW w:w="4562" w:type="dxa"/>
          </w:tcPr>
          <w:p w:rsidR="00767F57" w:rsidRDefault="00767F57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अनुसूची फाराम (दुवै कान देखिने हालसालै खिचिएको श्यामस्वेत पासपोर्ट साइजको फोटो सहित कालो मसीले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भरेको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विवरण) ।</w:t>
            </w:r>
          </w:p>
        </w:tc>
        <w:tc>
          <w:tcPr>
            <w:tcW w:w="1350" w:type="dxa"/>
          </w:tcPr>
          <w:p w:rsidR="00767F57" w:rsidRDefault="00767F57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१००.००</w:t>
            </w:r>
          </w:p>
        </w:tc>
        <w:tc>
          <w:tcPr>
            <w:tcW w:w="997" w:type="dxa"/>
          </w:tcPr>
          <w:p w:rsidR="00767F57" w:rsidRDefault="00197E6B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</w:tcPr>
          <w:p w:rsidR="00767F57" w:rsidRDefault="00EE7576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</w:tcPr>
          <w:p w:rsidR="00767F57" w:rsidRDefault="00EE7576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BE3D96" w:rsidTr="00C575E2">
        <w:tc>
          <w:tcPr>
            <w:tcW w:w="591" w:type="dxa"/>
            <w:vMerge w:val="restart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 w:val="restart"/>
          </w:tcPr>
          <w:p w:rsidR="00BE3D96" w:rsidRDefault="00BE3D96" w:rsidP="00BE3D96">
            <w:pPr>
              <w:ind w:firstLine="720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पहिले लिएको नागरिकताको फोटोकपि वा नागरिकता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पत्र नं. </w:t>
            </w:r>
          </w:p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खुल्ने प्रमाण ।</w:t>
            </w:r>
          </w:p>
        </w:tc>
        <w:tc>
          <w:tcPr>
            <w:tcW w:w="1350" w:type="dxa"/>
            <w:vMerge w:val="restart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E3D96" w:rsidTr="00F42B91">
        <w:trPr>
          <w:trHeight w:val="485"/>
        </w:trPr>
        <w:tc>
          <w:tcPr>
            <w:tcW w:w="591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E3D96" w:rsidRDefault="002E5ABB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BE3D96">
              <w:rPr>
                <w:rFonts w:ascii="Kokila" w:hAnsi="Kokila" w:cs="Kokila" w:hint="cs"/>
                <w:sz w:val="24"/>
                <w:szCs w:val="24"/>
                <w:cs/>
              </w:rPr>
              <w:t>त वडाको वडा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BE3D96">
              <w:rPr>
                <w:rFonts w:ascii="Kokila" w:hAnsi="Kokila" w:cs="Kokila" w:hint="cs"/>
                <w:sz w:val="24"/>
                <w:szCs w:val="24"/>
                <w:cs/>
              </w:rPr>
              <w:t>अध्यक्षको सिफारिस ।</w:t>
            </w:r>
          </w:p>
        </w:tc>
        <w:tc>
          <w:tcPr>
            <w:tcW w:w="1350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E3D96" w:rsidRDefault="00BE3D96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767F57" w:rsidTr="00C575E2">
        <w:tc>
          <w:tcPr>
            <w:tcW w:w="591" w:type="dxa"/>
            <w:vMerge w:val="restart"/>
          </w:tcPr>
          <w:p w:rsidR="00767F57" w:rsidRDefault="00767F57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३.</w:t>
            </w:r>
          </w:p>
        </w:tc>
        <w:tc>
          <w:tcPr>
            <w:tcW w:w="2245" w:type="dxa"/>
            <w:vMerge w:val="restart"/>
          </w:tcPr>
          <w:p w:rsidR="00767F57" w:rsidRDefault="00767F57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अंगीकृत नागरिकता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पत्रको सिफारिस (नेपाली पुरुषसँग विवाह भएकी विदेशी माहिलाको लागि)</w:t>
            </w:r>
          </w:p>
        </w:tc>
        <w:tc>
          <w:tcPr>
            <w:tcW w:w="4562" w:type="dxa"/>
          </w:tcPr>
          <w:p w:rsidR="00767F57" w:rsidRDefault="00767F57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अनुसूची ७ को फाराम भर्ने ।</w:t>
            </w:r>
          </w:p>
        </w:tc>
        <w:tc>
          <w:tcPr>
            <w:tcW w:w="1350" w:type="dxa"/>
            <w:vMerge w:val="restart"/>
          </w:tcPr>
          <w:p w:rsidR="00767F57" w:rsidRDefault="00767F57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१५०.००</w:t>
            </w:r>
          </w:p>
        </w:tc>
        <w:tc>
          <w:tcPr>
            <w:tcW w:w="997" w:type="dxa"/>
            <w:vMerge w:val="restart"/>
          </w:tcPr>
          <w:p w:rsidR="00767F57" w:rsidRDefault="00197E6B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767F57" w:rsidRDefault="00EE7576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767F57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0259" w:rsidTr="00C575E2">
        <w:tc>
          <w:tcPr>
            <w:tcW w:w="591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नेपाली नागरिकसँग भएको वैवाहिक सम्बन्ध खुल्ने कागजपत्र ।</w:t>
            </w:r>
          </w:p>
        </w:tc>
        <w:tc>
          <w:tcPr>
            <w:tcW w:w="1350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0259" w:rsidTr="00C575E2">
        <w:tc>
          <w:tcPr>
            <w:tcW w:w="591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विदेशी नागरिकता त्याग्ने कारवाही चलाएको निस्सा ।</w:t>
            </w:r>
          </w:p>
        </w:tc>
        <w:tc>
          <w:tcPr>
            <w:tcW w:w="1350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767F57" w:rsidTr="00C575E2">
        <w:tc>
          <w:tcPr>
            <w:tcW w:w="591" w:type="dxa"/>
            <w:vMerge w:val="restart"/>
          </w:tcPr>
          <w:p w:rsidR="00767F57" w:rsidRDefault="00767F57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४.</w:t>
            </w:r>
          </w:p>
        </w:tc>
        <w:tc>
          <w:tcPr>
            <w:tcW w:w="2245" w:type="dxa"/>
            <w:vMerge w:val="restart"/>
          </w:tcPr>
          <w:p w:rsidR="00767F57" w:rsidRDefault="00767F57" w:rsidP="00CD0259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अंगीकृत नागरिकता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पत्रको सिफारिस (विदेशी नागरिकसँग विवाह गरेकी नेपाली महिलाबाट जन्मिएका सन्तानको लागि)</w:t>
            </w:r>
          </w:p>
        </w:tc>
        <w:tc>
          <w:tcPr>
            <w:tcW w:w="4562" w:type="dxa"/>
          </w:tcPr>
          <w:p w:rsidR="00767F57" w:rsidRDefault="00767F57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अनुसूची ७ को फाराम भर्ने ।</w:t>
            </w:r>
          </w:p>
        </w:tc>
        <w:tc>
          <w:tcPr>
            <w:tcW w:w="1350" w:type="dxa"/>
            <w:vMerge w:val="restart"/>
          </w:tcPr>
          <w:p w:rsidR="00767F57" w:rsidRDefault="00767F57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१५०.००</w:t>
            </w:r>
          </w:p>
        </w:tc>
        <w:tc>
          <w:tcPr>
            <w:tcW w:w="997" w:type="dxa"/>
            <w:vMerge w:val="restart"/>
          </w:tcPr>
          <w:p w:rsidR="00767F57" w:rsidRDefault="00197E6B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767F57" w:rsidRDefault="00EE7576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767F57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0259" w:rsidTr="00C575E2">
        <w:tc>
          <w:tcPr>
            <w:tcW w:w="591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आमाको नेपाली नागरिकता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पत्रको 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0259" w:rsidTr="00C575E2">
        <w:tc>
          <w:tcPr>
            <w:tcW w:w="591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नेपालमा जन्म भई स्थायी वसोबास गरेको खुल्ने प्रमाण ।</w:t>
            </w:r>
          </w:p>
        </w:tc>
        <w:tc>
          <w:tcPr>
            <w:tcW w:w="1350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0259" w:rsidTr="00C575E2">
        <w:tc>
          <w:tcPr>
            <w:tcW w:w="591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जन्म दर्ता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पत्र वा नेपालको अस्पतालमा जन्मेको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पत्र ।</w:t>
            </w:r>
          </w:p>
        </w:tc>
        <w:tc>
          <w:tcPr>
            <w:tcW w:w="1350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0259" w:rsidTr="00C575E2">
        <w:tc>
          <w:tcPr>
            <w:tcW w:w="591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0259" w:rsidRDefault="002E5ABB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0259">
              <w:rPr>
                <w:rFonts w:ascii="Kokila" w:hAnsi="Kokila" w:cs="Kokila" w:hint="cs"/>
                <w:sz w:val="24"/>
                <w:szCs w:val="24"/>
                <w:cs/>
              </w:rPr>
              <w:t>त वडामा बसोबास गरेको प्रमाण (घर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CD0259">
              <w:rPr>
                <w:rFonts w:ascii="Kokila" w:hAnsi="Kokila" w:cs="Kokila" w:hint="cs"/>
                <w:sz w:val="24"/>
                <w:szCs w:val="24"/>
                <w:cs/>
              </w:rPr>
              <w:t>धनीले प्रमाणित गरेको कागज ) ।</w:t>
            </w:r>
          </w:p>
        </w:tc>
        <w:tc>
          <w:tcPr>
            <w:tcW w:w="1350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0259" w:rsidTr="00C575E2">
        <w:tc>
          <w:tcPr>
            <w:tcW w:w="591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बाबुको नागरिकताको आधारमा निजले विदेशी मुलुकको नागरिकता नलिएको निस्सा ।</w:t>
            </w:r>
          </w:p>
        </w:tc>
        <w:tc>
          <w:tcPr>
            <w:tcW w:w="1350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0259" w:rsidRDefault="00CD0259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071FA" w:rsidTr="00C575E2">
        <w:tc>
          <w:tcPr>
            <w:tcW w:w="591" w:type="dxa"/>
            <w:vMerge w:val="restart"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५.</w:t>
            </w:r>
          </w:p>
        </w:tc>
        <w:tc>
          <w:tcPr>
            <w:tcW w:w="2245" w:type="dxa"/>
            <w:vMerge w:val="restart"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नाता प्रमाणित सिफारिस</w:t>
            </w:r>
          </w:p>
        </w:tc>
        <w:tc>
          <w:tcPr>
            <w:tcW w:w="4562" w:type="dxa"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नाता कायम गर्ने सवैको नागरिकताको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पत्रको 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(उमेर नपुगेको हकमा ज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न्म दर्ता प्रमाण पत्रको 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  <w:vMerge w:val="restart"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५००.००</w:t>
            </w:r>
          </w:p>
        </w:tc>
        <w:tc>
          <w:tcPr>
            <w:tcW w:w="997" w:type="dxa"/>
            <w:vMerge w:val="restart"/>
          </w:tcPr>
          <w:p w:rsidR="00D071FA" w:rsidRDefault="00197E6B"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D071FA" w:rsidRDefault="00D071FA" w:rsidP="00D071FA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D071FA" w:rsidRDefault="00D071FA">
            <w:r w:rsidRPr="00013912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D071FA" w:rsidTr="00C575E2">
        <w:tc>
          <w:tcPr>
            <w:tcW w:w="591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हालसालै खिचेको पासपोर्ट साइजको फोटो (२ प्रति)</w:t>
            </w:r>
          </w:p>
        </w:tc>
        <w:tc>
          <w:tcPr>
            <w:tcW w:w="1350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071FA" w:rsidTr="00C575E2">
        <w:tc>
          <w:tcPr>
            <w:tcW w:w="591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D071FA" w:rsidRDefault="00F42B91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मृत्यु भइसकेको  व्यक्तिसँ</w:t>
            </w:r>
            <w:r w:rsidR="00D071FA">
              <w:rPr>
                <w:rFonts w:ascii="Kokila" w:hAnsi="Kokila" w:cs="Kokila" w:hint="cs"/>
                <w:sz w:val="24"/>
                <w:szCs w:val="24"/>
                <w:cs/>
              </w:rPr>
              <w:t>ग नाता प्रमाणित गर्नु परेकोमा मृतकको मृत्युदर्ता प्रमाण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D071FA">
              <w:rPr>
                <w:rFonts w:ascii="Kokila" w:hAnsi="Kokila" w:cs="Kokila" w:hint="cs"/>
                <w:sz w:val="24"/>
                <w:szCs w:val="24"/>
                <w:cs/>
              </w:rPr>
              <w:t>पत्र ।</w:t>
            </w:r>
          </w:p>
        </w:tc>
        <w:tc>
          <w:tcPr>
            <w:tcW w:w="1350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071FA" w:rsidTr="00C575E2">
        <w:tc>
          <w:tcPr>
            <w:tcW w:w="591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आवश्यकता अनुसार सर्जमिन मुचुल्का ।</w:t>
            </w:r>
          </w:p>
        </w:tc>
        <w:tc>
          <w:tcPr>
            <w:tcW w:w="1350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७.</w:t>
            </w:r>
          </w:p>
        </w:tc>
        <w:tc>
          <w:tcPr>
            <w:tcW w:w="2245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घर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नामसारी सिफारिस</w:t>
            </w: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</w:t>
            </w:r>
          </w:p>
        </w:tc>
        <w:tc>
          <w:tcPr>
            <w:tcW w:w="1350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५००.००</w:t>
            </w:r>
          </w:p>
        </w:tc>
        <w:tc>
          <w:tcPr>
            <w:tcW w:w="997" w:type="dxa"/>
            <w:vMerge w:val="restart"/>
          </w:tcPr>
          <w:p w:rsidR="00C575E2" w:rsidRDefault="00197E6B" w:rsidP="00CD796C"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575E2" w:rsidRDefault="00C575E2" w:rsidP="00D071FA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575E2" w:rsidRDefault="00C575E2">
            <w:r w:rsidRPr="00013912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नवेदक तथा हकदारहरुको नागरिकताको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पत्रको 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(नावालकको हकमा जन्म दर्ता प्रमाण पत्र)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CD796C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मृतकको नागरिकताको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पत्रको 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CD796C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नाता प्रमाणित सिफारिस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/>
        </w:tc>
        <w:tc>
          <w:tcPr>
            <w:tcW w:w="2063" w:type="dxa"/>
            <w:vMerge/>
          </w:tcPr>
          <w:p w:rsidR="00C575E2" w:rsidRDefault="00C575E2" w:rsidP="00D071FA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/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हकवालाको मन्जुरीनामा (कार्यालयमा आई सनाखत गर्नुपर्ने)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2E5ABB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 दर्ता प्रमाण पूर्जाको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नगरपालिकालाई तिर्नु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पर्ने कर तिरेको रसिदको 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071FA" w:rsidTr="00C575E2">
        <w:tc>
          <w:tcPr>
            <w:tcW w:w="591" w:type="dxa"/>
            <w:vMerge w:val="restart"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८.</w:t>
            </w:r>
          </w:p>
        </w:tc>
        <w:tc>
          <w:tcPr>
            <w:tcW w:w="2245" w:type="dxa"/>
            <w:vMerge w:val="restart"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नामसारी</w:t>
            </w:r>
          </w:p>
        </w:tc>
        <w:tc>
          <w:tcPr>
            <w:tcW w:w="4562" w:type="dxa"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बकस सकार सिफारिस ।</w:t>
            </w:r>
          </w:p>
        </w:tc>
        <w:tc>
          <w:tcPr>
            <w:tcW w:w="1350" w:type="dxa"/>
            <w:vMerge w:val="restart"/>
          </w:tcPr>
          <w:p w:rsidR="00D071FA" w:rsidRDefault="00D071FA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५००.००</w:t>
            </w:r>
          </w:p>
        </w:tc>
        <w:tc>
          <w:tcPr>
            <w:tcW w:w="997" w:type="dxa"/>
            <w:vMerge w:val="restart"/>
          </w:tcPr>
          <w:p w:rsidR="00D071FA" w:rsidRDefault="00197E6B"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D071FA" w:rsidRDefault="00D071FA" w:rsidP="00D071FA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D071FA" w:rsidRDefault="00D071FA">
            <w:r w:rsidRPr="00013912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B1002A" w:rsidTr="00C575E2">
        <w:tc>
          <w:tcPr>
            <w:tcW w:w="591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अंशवण्डा सिफारिस ।</w:t>
            </w:r>
          </w:p>
        </w:tc>
        <w:tc>
          <w:tcPr>
            <w:tcW w:w="1350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1002A" w:rsidTr="00C575E2">
        <w:tc>
          <w:tcPr>
            <w:tcW w:w="591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अपुताली सिफारिस, नागरिकताको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पत्र (नावालकको हकमा जन्म दर्ता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पत्र )</w:t>
            </w:r>
          </w:p>
        </w:tc>
        <w:tc>
          <w:tcPr>
            <w:tcW w:w="1350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1002A" w:rsidTr="00C575E2">
        <w:tc>
          <w:tcPr>
            <w:tcW w:w="591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अन्य आवश्यक लिखतका कागजात ।</w:t>
            </w:r>
          </w:p>
        </w:tc>
        <w:tc>
          <w:tcPr>
            <w:tcW w:w="1350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1002A" w:rsidTr="00C575E2">
        <w:tc>
          <w:tcPr>
            <w:tcW w:w="591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आवश्यकता अनुसार सर्जमिन मुचुल्का ।</w:t>
            </w:r>
          </w:p>
        </w:tc>
        <w:tc>
          <w:tcPr>
            <w:tcW w:w="1350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1002A" w:rsidTr="00E20BF5">
        <w:trPr>
          <w:trHeight w:val="890"/>
        </w:trPr>
        <w:tc>
          <w:tcPr>
            <w:tcW w:w="591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नगरपालिकालाई तिर्नु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पर्ने कर तिरेको रसिदको 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1002A" w:rsidRDefault="00B1002A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९.</w:t>
            </w:r>
          </w:p>
        </w:tc>
        <w:tc>
          <w:tcPr>
            <w:tcW w:w="2245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धनी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पत्र (लालपूर्जा)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लिने सिफारिस</w:t>
            </w: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३००.००</w:t>
            </w:r>
          </w:p>
        </w:tc>
        <w:tc>
          <w:tcPr>
            <w:tcW w:w="997" w:type="dxa"/>
            <w:vMerge w:val="restart"/>
          </w:tcPr>
          <w:p w:rsidR="00C575E2" w:rsidRDefault="00197E6B"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575E2" w:rsidRDefault="00C575E2">
            <w:r w:rsidRPr="007D6813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575E2" w:rsidRDefault="00C575E2">
            <w:r w:rsidRPr="00AD134E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2E5ABB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त व्यक्तिको नागरिकताको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धनी दर्ता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पूर्जाको श्रेस्ताको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१०.</w:t>
            </w:r>
          </w:p>
        </w:tc>
        <w:tc>
          <w:tcPr>
            <w:tcW w:w="2245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चार किल्ला प्रमाणित सिफारिस</w:t>
            </w: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(कार्यालयबाट प्राप्त गर्न सकिने) ।</w:t>
            </w:r>
          </w:p>
        </w:tc>
        <w:tc>
          <w:tcPr>
            <w:tcW w:w="1350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६००.००</w:t>
            </w:r>
          </w:p>
        </w:tc>
        <w:tc>
          <w:tcPr>
            <w:tcW w:w="997" w:type="dxa"/>
            <w:vMerge w:val="restart"/>
          </w:tcPr>
          <w:p w:rsidR="00C575E2" w:rsidRDefault="00197E6B"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575E2" w:rsidRDefault="00C575E2">
            <w:r w:rsidRPr="007D6813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575E2" w:rsidRDefault="00C575E2">
            <w:r w:rsidRPr="00AD134E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2E5ABB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 दर्ता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पूर्जाको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निवेदकको नागरिकताको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कित्ता खुलेको नापीबाट प्रमाणित नक्साको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११. </w:t>
            </w:r>
          </w:p>
        </w:tc>
        <w:tc>
          <w:tcPr>
            <w:tcW w:w="2245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घर/बाटो प्रमाणित सिफारिस</w:t>
            </w: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(कार्यालयबाट प्राप्त गर्न सकिने) ।</w:t>
            </w:r>
          </w:p>
        </w:tc>
        <w:tc>
          <w:tcPr>
            <w:tcW w:w="1350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१०००.००</w:t>
            </w:r>
          </w:p>
        </w:tc>
        <w:tc>
          <w:tcPr>
            <w:tcW w:w="997" w:type="dxa"/>
            <w:vMerge w:val="restart"/>
          </w:tcPr>
          <w:p w:rsidR="00C575E2" w:rsidRDefault="00197E6B"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575E2" w:rsidRDefault="00C575E2">
            <w:r w:rsidRPr="007D6813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575E2" w:rsidRDefault="00C575E2">
            <w:r w:rsidRPr="00AD134E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निवेदकको नागरिकताको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2E5ABB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 दर्ता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पूर्जाको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नापी नक्सा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१२.</w:t>
            </w:r>
          </w:p>
        </w:tc>
        <w:tc>
          <w:tcPr>
            <w:tcW w:w="2245" w:type="dxa"/>
            <w:vMerge w:val="restart"/>
          </w:tcPr>
          <w:p w:rsidR="00C575E2" w:rsidRDefault="00F42B91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खानेपानी धारा जडान सम्बन्धी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 सिफारिस</w:t>
            </w:r>
          </w:p>
        </w:tc>
        <w:tc>
          <w:tcPr>
            <w:tcW w:w="4562" w:type="dxa"/>
          </w:tcPr>
          <w:p w:rsidR="00C575E2" w:rsidRDefault="00C575E2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१५०.००</w:t>
            </w:r>
          </w:p>
        </w:tc>
        <w:tc>
          <w:tcPr>
            <w:tcW w:w="997" w:type="dxa"/>
            <w:vMerge w:val="restart"/>
          </w:tcPr>
          <w:p w:rsidR="00C575E2" w:rsidRDefault="00197E6B"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575E2" w:rsidRDefault="00C575E2">
            <w:r w:rsidRPr="007D6813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575E2" w:rsidRDefault="00C575E2">
            <w:r w:rsidRPr="00AD134E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2F1FAB" w:rsidTr="00C575E2">
        <w:tc>
          <w:tcPr>
            <w:tcW w:w="591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2F1FAB" w:rsidRDefault="002F1FA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निवेदकको नागरिकताको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2F1FAB" w:rsidTr="00C575E2">
        <w:tc>
          <w:tcPr>
            <w:tcW w:w="591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2F1FAB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2F1FAB">
              <w:rPr>
                <w:rFonts w:ascii="Kokila" w:hAnsi="Kokila" w:cs="Kokila" w:hint="cs"/>
                <w:sz w:val="24"/>
                <w:szCs w:val="24"/>
                <w:cs/>
              </w:rPr>
              <w:t xml:space="preserve"> दर्ता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2F1FAB">
              <w:rPr>
                <w:rFonts w:ascii="Kokila" w:hAnsi="Kokila" w:cs="Kokila" w:hint="cs"/>
                <w:sz w:val="24"/>
                <w:szCs w:val="24"/>
                <w:cs/>
              </w:rPr>
              <w:t xml:space="preserve">पूर्जाको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2F1FAB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2F1FAB" w:rsidTr="00C575E2">
        <w:tc>
          <w:tcPr>
            <w:tcW w:w="591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घरनक्सा पास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2F1FAB" w:rsidTr="00C575E2">
        <w:tc>
          <w:tcPr>
            <w:tcW w:w="591" w:type="dxa"/>
            <w:vMerge w:val="restart"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१३.</w:t>
            </w:r>
          </w:p>
        </w:tc>
        <w:tc>
          <w:tcPr>
            <w:tcW w:w="2245" w:type="dxa"/>
            <w:vMerge w:val="restart"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विद्युत जडान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सिफारिस</w:t>
            </w:r>
          </w:p>
          <w:p w:rsidR="00C575E2" w:rsidRPr="00C575E2" w:rsidRDefault="00C575E2" w:rsidP="00C575E2">
            <w:pPr>
              <w:pStyle w:val="ListParagrap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2F1FAB" w:rsidRDefault="002F1FA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27230D" w:rsidRDefault="0027230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(घरायसी रु १५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>०.००)</w:t>
            </w:r>
          </w:p>
          <w:p w:rsidR="002F1FAB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उद्योग (साना रु. १०००.००, मझौला रु. २०००.०० ठूला रु.६०००.००)</w:t>
            </w:r>
          </w:p>
        </w:tc>
        <w:tc>
          <w:tcPr>
            <w:tcW w:w="997" w:type="dxa"/>
            <w:vMerge w:val="restart"/>
          </w:tcPr>
          <w:p w:rsidR="002F1FAB" w:rsidRDefault="00197E6B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2F1FAB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 w:rsidRPr="007D6813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2F1FAB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 w:rsidRPr="00AD134E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2F1FAB" w:rsidTr="00C575E2">
        <w:tc>
          <w:tcPr>
            <w:tcW w:w="591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2F1FAB" w:rsidRDefault="002F1FA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निवेदकको नागरिकताको प्रमाण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2F1FAB" w:rsidTr="00C575E2">
        <w:tc>
          <w:tcPr>
            <w:tcW w:w="591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2F1FAB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2F1FAB">
              <w:rPr>
                <w:rFonts w:ascii="Kokila" w:hAnsi="Kokila" w:cs="Kokila" w:hint="cs"/>
                <w:sz w:val="24"/>
                <w:szCs w:val="24"/>
                <w:cs/>
              </w:rPr>
              <w:t xml:space="preserve"> दर्ता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प्रमाण पूर्जाको</w:t>
            </w:r>
            <w:r w:rsidR="002F1FAB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2F1FAB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2F1FAB" w:rsidTr="00C575E2">
        <w:tc>
          <w:tcPr>
            <w:tcW w:w="591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2F1FAB" w:rsidRDefault="002F1FA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घरनक्सा पास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F1FAB" w:rsidRDefault="002F1FAB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१४.</w:t>
            </w:r>
          </w:p>
        </w:tc>
        <w:tc>
          <w:tcPr>
            <w:tcW w:w="2245" w:type="dxa"/>
            <w:vMerge w:val="restart"/>
          </w:tcPr>
          <w:p w:rsidR="00CD796C" w:rsidRDefault="002E5ABB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पूर्जा (लालपूर्जा) मा घर जनाउने सिफारिस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३७०.००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 w:rsidRPr="007D6813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</w:rPr>
            </w:pPr>
            <w:r w:rsidRPr="00AD134E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निवेदकको नागरिकताको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दर्ता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प्रमाण पूर्जाको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घरनक्सा पास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१५.</w:t>
            </w:r>
          </w:p>
        </w:tc>
        <w:tc>
          <w:tcPr>
            <w:tcW w:w="2245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नाम संशोधन सिफारिस</w:t>
            </w:r>
          </w:p>
        </w:tc>
        <w:tc>
          <w:tcPr>
            <w:tcW w:w="4562" w:type="dxa"/>
          </w:tcPr>
          <w:p w:rsidR="00C575E2" w:rsidRDefault="00C575E2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३००.००</w:t>
            </w:r>
          </w:p>
        </w:tc>
        <w:tc>
          <w:tcPr>
            <w:tcW w:w="997" w:type="dxa"/>
            <w:vMerge w:val="restart"/>
          </w:tcPr>
          <w:p w:rsidR="00C575E2" w:rsidRDefault="00197E6B" w:rsidP="00197E6B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  <w:r w:rsidRPr="00CF0837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63" w:type="dxa"/>
            <w:vMerge w:val="restart"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  <w:r w:rsidRPr="007D6813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575E2" w:rsidRDefault="00C575E2" w:rsidP="00CD796C">
            <w:pPr>
              <w:rPr>
                <w:rFonts w:ascii="Kokila" w:hAnsi="Kokila" w:cs="Kokila"/>
                <w:sz w:val="24"/>
                <w:szCs w:val="24"/>
              </w:rPr>
            </w:pPr>
            <w:r w:rsidRPr="00AD134E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नाम संशोधन गर्नुपर्ने कारण खुल्ने प्रमाणका कागजात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त व्यक्तिको नागरिकताको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आवश्यकता अनुसार सर्जमिन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 xml:space="preserve"> मुचुल्का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438ED" w:rsidTr="00C575E2">
        <w:tc>
          <w:tcPr>
            <w:tcW w:w="591" w:type="dxa"/>
            <w:vMerge w:val="restart"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१६.</w:t>
            </w:r>
          </w:p>
        </w:tc>
        <w:tc>
          <w:tcPr>
            <w:tcW w:w="2245" w:type="dxa"/>
            <w:vMerge w:val="restart"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जन्ममिति प्रमाणित सिफारिस</w:t>
            </w:r>
          </w:p>
        </w:tc>
        <w:tc>
          <w:tcPr>
            <w:tcW w:w="4562" w:type="dxa"/>
          </w:tcPr>
          <w:p w:rsidR="00D438ED" w:rsidRDefault="00D438ED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१५०.००</w:t>
            </w:r>
          </w:p>
        </w:tc>
        <w:tc>
          <w:tcPr>
            <w:tcW w:w="997" w:type="dxa"/>
            <w:vMerge w:val="restart"/>
          </w:tcPr>
          <w:p w:rsidR="00D438ED" w:rsidRDefault="00197E6B" w:rsidP="00CD796C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D438ED" w:rsidRDefault="00D438ED">
            <w:r w:rsidRPr="00CF53A5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D438ED" w:rsidRDefault="00D438ED">
            <w:r w:rsidRPr="00384A4B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D438ED" w:rsidTr="00C575E2">
        <w:tc>
          <w:tcPr>
            <w:tcW w:w="591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D438ED" w:rsidRDefault="00D438ED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वा जन्म दर्ता प्रमाण पत्र ।</w:t>
            </w:r>
          </w:p>
        </w:tc>
        <w:tc>
          <w:tcPr>
            <w:tcW w:w="1350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438ED" w:rsidTr="00E20BF5">
        <w:trPr>
          <w:trHeight w:val="863"/>
        </w:trPr>
        <w:tc>
          <w:tcPr>
            <w:tcW w:w="591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D438ED" w:rsidRDefault="00D438ED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हालसालै खिचिएको पासपोर्ट साइजको फोटो २ प्रति ।</w:t>
            </w:r>
          </w:p>
        </w:tc>
        <w:tc>
          <w:tcPr>
            <w:tcW w:w="1350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438ED" w:rsidTr="00C575E2">
        <w:tc>
          <w:tcPr>
            <w:tcW w:w="591" w:type="dxa"/>
            <w:vMerge w:val="restart"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१७.</w:t>
            </w:r>
          </w:p>
        </w:tc>
        <w:tc>
          <w:tcPr>
            <w:tcW w:w="2245" w:type="dxa"/>
            <w:vMerge w:val="restart"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मृत्यु प्रमाणित सिफारिस</w:t>
            </w:r>
          </w:p>
        </w:tc>
        <w:tc>
          <w:tcPr>
            <w:tcW w:w="4562" w:type="dxa"/>
          </w:tcPr>
          <w:p w:rsidR="00D438ED" w:rsidRDefault="00D438ED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D438ED" w:rsidRDefault="00D438ED">
            <w:r w:rsidRPr="00E040FB">
              <w:rPr>
                <w:rFonts w:ascii="Kokila" w:hAnsi="Kokila" w:cs="Kokila" w:hint="cs"/>
                <w:sz w:val="24"/>
                <w:szCs w:val="24"/>
                <w:cs/>
              </w:rPr>
              <w:t>१५०.००</w:t>
            </w:r>
          </w:p>
        </w:tc>
        <w:tc>
          <w:tcPr>
            <w:tcW w:w="997" w:type="dxa"/>
            <w:vMerge w:val="restart"/>
          </w:tcPr>
          <w:p w:rsidR="00D438ED" w:rsidRDefault="00197E6B" w:rsidP="00CD796C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D438ED" w:rsidRDefault="00D438ED">
            <w:r w:rsidRPr="00CF53A5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D438ED" w:rsidRDefault="00D438ED">
            <w:r w:rsidRPr="00384A4B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D438ED" w:rsidTr="00C575E2">
        <w:tc>
          <w:tcPr>
            <w:tcW w:w="591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D438ED" w:rsidRDefault="00D438ED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निवेदकको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438ED" w:rsidTr="00E20BF5">
        <w:trPr>
          <w:trHeight w:val="620"/>
        </w:trPr>
        <w:tc>
          <w:tcPr>
            <w:tcW w:w="591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D438ED" w:rsidRDefault="00D438ED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मृत्यु दर्ता प्रमाण पत्र ।</w:t>
            </w:r>
          </w:p>
        </w:tc>
        <w:tc>
          <w:tcPr>
            <w:tcW w:w="1350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438ED" w:rsidTr="00C575E2">
        <w:tc>
          <w:tcPr>
            <w:tcW w:w="591" w:type="dxa"/>
            <w:vMerge w:val="restart"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१८.</w:t>
            </w:r>
          </w:p>
        </w:tc>
        <w:tc>
          <w:tcPr>
            <w:tcW w:w="2245" w:type="dxa"/>
            <w:vMerge w:val="restart"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विवाह प्रमाणित सिफारिस</w:t>
            </w:r>
          </w:p>
        </w:tc>
        <w:tc>
          <w:tcPr>
            <w:tcW w:w="4562" w:type="dxa"/>
          </w:tcPr>
          <w:p w:rsidR="00D438ED" w:rsidRDefault="00D438ED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D438ED" w:rsidRDefault="00D438ED">
            <w:r w:rsidRPr="00E040FB">
              <w:rPr>
                <w:rFonts w:ascii="Kokila" w:hAnsi="Kokila" w:cs="Kokila" w:hint="cs"/>
                <w:sz w:val="24"/>
                <w:szCs w:val="24"/>
                <w:cs/>
              </w:rPr>
              <w:t>१५०.००</w:t>
            </w:r>
          </w:p>
        </w:tc>
        <w:tc>
          <w:tcPr>
            <w:tcW w:w="997" w:type="dxa"/>
            <w:vMerge w:val="restart"/>
          </w:tcPr>
          <w:p w:rsidR="00D438ED" w:rsidRDefault="00197E6B" w:rsidP="00CD796C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D438ED" w:rsidRDefault="00D438ED">
            <w:r w:rsidRPr="00CF53A5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D438ED" w:rsidRDefault="00D438ED">
            <w:r w:rsidRPr="00384A4B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D438ED" w:rsidTr="00C575E2">
        <w:tc>
          <w:tcPr>
            <w:tcW w:w="591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D438ED" w:rsidRDefault="00D438ED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पति, पत्नीको नागरिकताको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438ED" w:rsidTr="00C575E2">
        <w:tc>
          <w:tcPr>
            <w:tcW w:w="591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D438ED" w:rsidRDefault="00D438ED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विवाह दर्ता प्रमाण पत्र ।</w:t>
            </w:r>
          </w:p>
        </w:tc>
        <w:tc>
          <w:tcPr>
            <w:tcW w:w="1350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438ED" w:rsidTr="00C575E2">
        <w:tc>
          <w:tcPr>
            <w:tcW w:w="591" w:type="dxa"/>
            <w:vMerge w:val="restart"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१९.</w:t>
            </w:r>
          </w:p>
        </w:tc>
        <w:tc>
          <w:tcPr>
            <w:tcW w:w="2245" w:type="dxa"/>
            <w:vMerge w:val="restart"/>
          </w:tcPr>
          <w:p w:rsidR="00D438ED" w:rsidRDefault="00D438E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अविवाहित प्रमाणित सिफारिस</w:t>
            </w:r>
          </w:p>
        </w:tc>
        <w:tc>
          <w:tcPr>
            <w:tcW w:w="4562" w:type="dxa"/>
          </w:tcPr>
          <w:p w:rsidR="00D438ED" w:rsidRDefault="00D438ED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D438ED" w:rsidRDefault="00D438ED">
            <w:r w:rsidRPr="00E040FB">
              <w:rPr>
                <w:rFonts w:ascii="Kokila" w:hAnsi="Kokila" w:cs="Kokila" w:hint="cs"/>
                <w:sz w:val="24"/>
                <w:szCs w:val="24"/>
                <w:cs/>
              </w:rPr>
              <w:t>१५०.००</w:t>
            </w:r>
          </w:p>
        </w:tc>
        <w:tc>
          <w:tcPr>
            <w:tcW w:w="997" w:type="dxa"/>
            <w:vMerge w:val="restart"/>
          </w:tcPr>
          <w:p w:rsidR="00D438ED" w:rsidRDefault="00197E6B" w:rsidP="00CD796C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D438ED" w:rsidRDefault="00D438ED">
            <w:r w:rsidRPr="00CF53A5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D438ED" w:rsidRDefault="00D438ED">
            <w:r w:rsidRPr="00384A4B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575E2" w:rsidRDefault="00C575E2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निवेदकको नागरिकताको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२०.</w:t>
            </w:r>
          </w:p>
        </w:tc>
        <w:tc>
          <w:tcPr>
            <w:tcW w:w="2245" w:type="dxa"/>
            <w:vMerge w:val="restart"/>
          </w:tcPr>
          <w:p w:rsidR="00CD796C" w:rsidRDefault="002E5ABB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पूर्जामा नाम संशोधन सिफारिस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३००.००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C323E1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निवेदकको नागरिकताको प्रमाण पत्र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दर्ता प्रमाण पूर्जा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चालु आ.व. को सम्पत्तिकर तिरेको रसिद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त वडा अध्यक्षको सिफारिस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२१.</w:t>
            </w:r>
          </w:p>
        </w:tc>
        <w:tc>
          <w:tcPr>
            <w:tcW w:w="2245" w:type="dxa"/>
            <w:vMerge w:val="restart"/>
          </w:tcPr>
          <w:p w:rsidR="00CD796C" w:rsidRDefault="002E5ABB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पूर्जामा फोटो टाँस</w:t>
            </w:r>
          </w:p>
        </w:tc>
        <w:tc>
          <w:tcPr>
            <w:tcW w:w="4562" w:type="dxa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३००.००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C323E1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निवेदकको नागरिकताको प्रमाण पत्र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CD796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दर्ता प्रमाण पूर्जा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चालु आ.व. को सम्पत्तिकर तिरेको रसिद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CD796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त वडा अध्यक्षको सिफारिस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CD796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को फोटो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२२.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चारित्रिक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 xml:space="preserve"> प्रमाण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सिफारिस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५००.००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2F4C3F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निवेदकको नागरिकताको प्रमाण पत्र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२३.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तीन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पुस्ते प्रमाणित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३००.००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2F4C3F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निवेदकको नागरिकताको प्रमाण पत्र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तीन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पुस्ते प्रमाण देखिने कागज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प्रमाण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पूर्जा लगायतका कागजातको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२४.</w:t>
            </w:r>
          </w:p>
        </w:tc>
        <w:tc>
          <w:tcPr>
            <w:tcW w:w="2245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साधारण सिफारिस (वर्गीकरण नखुलेको)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सिफारिसको प्रकृति अनुसार</w:t>
            </w:r>
            <w:r w:rsidR="00E001F5">
              <w:rPr>
                <w:rFonts w:ascii="Kokila" w:hAnsi="Kokila" w:cs="Kokila" w:hint="cs"/>
                <w:sz w:val="24"/>
                <w:szCs w:val="24"/>
                <w:cs/>
              </w:rPr>
              <w:t xml:space="preserve"> आवश्यक निवेदन ।</w:t>
            </w:r>
          </w:p>
        </w:tc>
        <w:tc>
          <w:tcPr>
            <w:tcW w:w="1350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३००.००</w:t>
            </w:r>
          </w:p>
        </w:tc>
        <w:tc>
          <w:tcPr>
            <w:tcW w:w="997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</w:tcPr>
          <w:p w:rsidR="00CD796C" w:rsidRDefault="00CD796C">
            <w:r w:rsidRPr="002F4C3F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E20BF5">
        <w:trPr>
          <w:trHeight w:val="2087"/>
        </w:trPr>
        <w:tc>
          <w:tcPr>
            <w:tcW w:w="591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२५.</w:t>
            </w:r>
          </w:p>
        </w:tc>
        <w:tc>
          <w:tcPr>
            <w:tcW w:w="2245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अंग्रेजीमा गरिने सबै खाले सिफारिस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व्यहोरा खुलेको निवेदनको साथमा आवश्यक सम्पूर्ण कागजात ।</w:t>
            </w:r>
          </w:p>
        </w:tc>
        <w:tc>
          <w:tcPr>
            <w:tcW w:w="1350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६००.००</w:t>
            </w:r>
          </w:p>
        </w:tc>
        <w:tc>
          <w:tcPr>
            <w:tcW w:w="997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</w:tcPr>
          <w:p w:rsidR="00CD796C" w:rsidRDefault="00CD796C">
            <w:r w:rsidRPr="00E31E2D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CD796C" w:rsidP="00C9037E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२</w:t>
            </w:r>
            <w:r w:rsidR="00C9037E">
              <w:rPr>
                <w:rFonts w:ascii="Kokila" w:hAnsi="Kokila" w:cs="Kokila" w:hint="cs"/>
                <w:sz w:val="24"/>
                <w:szCs w:val="24"/>
                <w:cs/>
              </w:rPr>
              <w:t>६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संस्था दर्ता तथा नवीकरण सिफारिस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३००.००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E31E2D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संस्थाको विधान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संस्थामा संलग्न रहने कार्यकारी पदाधिकारीहरुको नागरिकताको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संस्था खोल्ने सम्बन्धमा गरिएको भेलाको निर्णयको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E20BF5">
        <w:trPr>
          <w:trHeight w:val="70"/>
        </w:trPr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कार्यालय भाडामा बस्ने भए घर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धनीसँगको वहाल सम्झौता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E20BF5">
        <w:trPr>
          <w:trHeight w:val="827"/>
        </w:trPr>
        <w:tc>
          <w:tcPr>
            <w:tcW w:w="591" w:type="dxa"/>
          </w:tcPr>
          <w:p w:rsidR="00CD796C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२७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चिठ्ठी पत्र निवेदन दर्ता 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निवेदन, उजुरी, चिठ्ठी पत्र माथि कार्यालय प्रमुख वा अधिकार प्राप्त अधिकारीबाट तोक आदेश भएपछि ।</w:t>
            </w:r>
          </w:p>
        </w:tc>
        <w:tc>
          <w:tcPr>
            <w:tcW w:w="1350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निशुल्क</w:t>
            </w:r>
          </w:p>
        </w:tc>
        <w:tc>
          <w:tcPr>
            <w:tcW w:w="997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तुरुन्तै</w:t>
            </w:r>
          </w:p>
        </w:tc>
        <w:tc>
          <w:tcPr>
            <w:tcW w:w="2063" w:type="dxa"/>
          </w:tcPr>
          <w:p w:rsidR="00CD796C" w:rsidRDefault="00CD796C"/>
        </w:tc>
        <w:tc>
          <w:tcPr>
            <w:tcW w:w="1368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दर्ता/चलानी शाखा</w:t>
            </w:r>
          </w:p>
        </w:tc>
      </w:tr>
      <w:tr w:rsidR="00CD796C" w:rsidTr="00C575E2">
        <w:tc>
          <w:tcPr>
            <w:tcW w:w="591" w:type="dxa"/>
          </w:tcPr>
          <w:p w:rsidR="00CD796C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२८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चिठ्ठी पत्र चलानी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नगरपालिकामा तिर्न बुझाउनु पर्ने कर, दस्तुर, शुल्क, बुझाई अधिकार प्राप्त अधिकारीबाट दस्तखत भएपछि ।</w:t>
            </w:r>
          </w:p>
        </w:tc>
        <w:tc>
          <w:tcPr>
            <w:tcW w:w="1350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निशुल्क</w:t>
            </w:r>
          </w:p>
        </w:tc>
        <w:tc>
          <w:tcPr>
            <w:tcW w:w="997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तुरुन्तै</w:t>
            </w:r>
          </w:p>
        </w:tc>
        <w:tc>
          <w:tcPr>
            <w:tcW w:w="2063" w:type="dxa"/>
          </w:tcPr>
          <w:p w:rsidR="00CD796C" w:rsidRDefault="00CD796C"/>
        </w:tc>
        <w:tc>
          <w:tcPr>
            <w:tcW w:w="1368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दर्ता/चलानी शाखा</w:t>
            </w: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२९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जन्म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दर्ता</w:t>
            </w:r>
          </w:p>
        </w:tc>
        <w:tc>
          <w:tcPr>
            <w:tcW w:w="4562" w:type="dxa"/>
          </w:tcPr>
          <w:p w:rsidR="00CD796C" w:rsidRDefault="00CD796C" w:rsidP="002E5ABB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जन्मेको सूचना दिने अनुसूची फाराम भर्ने (सूचना फाराम परिवारको मूलीले भर्नुपर्नेछ, मूलीको अनुपस्थितिमा परिवारको उमेर पुगेको जेठो व्यक्ति)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३५ दिनभित्र निशुल्क, त्यसपछि विलम्ब शुल्क १००.००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183053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बाबु, आमा र फाराम भर्ने सूचकको नागरिकताको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अस्पतालले दिएको जन्म प्रमाणको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३०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विवाह दर्ता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श्रीमान् र श्रीमती दुवै स्थानीय पञ्जिकाधिकारी समक्ष उपस्थित भई विवाह दर्ताका लागि भरेको आवेदन फाराम (अनुसूची फाराम)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३५ दिनभित्र निशुल्क, त्यसपछि विलम्ब शुल्क १००.००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183053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श्रीमान् र श्रीमती दुवैको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र श्रीमतीको नागरिकता नभए श्रीमतीको वावु वा दाजुको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पति/पत्नीको फोटो १/१ प्रति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३१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बसाईं सराई दर्ता</w:t>
            </w:r>
          </w:p>
        </w:tc>
        <w:tc>
          <w:tcPr>
            <w:tcW w:w="4562" w:type="dxa"/>
          </w:tcPr>
          <w:p w:rsidR="00CD796C" w:rsidRPr="00C71C7A" w:rsidRDefault="00CD796C" w:rsidP="00C71C7A">
            <w:pPr>
              <w:pStyle w:val="ListParagraph"/>
              <w:numPr>
                <w:ilvl w:val="0"/>
                <w:numId w:val="4"/>
              </w:num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बसाई सरी जानेको हकमा :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३५ दिनभित्र निशुल्क, त्यसपछि विलम्ब शुल्क १००.००</w:t>
            </w:r>
          </w:p>
        </w:tc>
        <w:tc>
          <w:tcPr>
            <w:tcW w:w="997" w:type="dxa"/>
            <w:vMerge w:val="restart"/>
          </w:tcPr>
          <w:p w:rsidR="00CD796C" w:rsidRDefault="00CD796C">
            <w:r w:rsidRPr="007059A1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183053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परिवारको मुलीले भरेको अनुसूचि पाराम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परिवरको मुली (सूचक) 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 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(ख.)  बसाई सरी आउनेको हकमा :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बसाई सरी आएको स्थानबाट लिएको बसाई सराई प्रमाण पत्र (सक्कल)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परिवारको मुलीको नागरिकताको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बसोबास गर्ने स्थानमा बसोबास भएको देखिने प्रमाण कागज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सूचक बसाई सरी जाने वा आउने घर</w:t>
            </w:r>
            <w:r w:rsidR="00F36A0C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मुली वा बसाई सरी जाने वा आउने सदस्य परिवार सूचक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E20BF5">
        <w:trPr>
          <w:trHeight w:val="1277"/>
        </w:trPr>
        <w:tc>
          <w:tcPr>
            <w:tcW w:w="591" w:type="dxa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३२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घटना दर्ता प्रमाण 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माग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सरोकारवालाको निवेदन ।</w:t>
            </w:r>
          </w:p>
        </w:tc>
        <w:tc>
          <w:tcPr>
            <w:tcW w:w="1350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३५ दिनभित्र निशुल्क, त्यसपछि विलम्ब शुल्क १००.००</w:t>
            </w:r>
          </w:p>
        </w:tc>
        <w:tc>
          <w:tcPr>
            <w:tcW w:w="997" w:type="dxa"/>
          </w:tcPr>
          <w:p w:rsidR="00CD796C" w:rsidRDefault="00CD796C">
            <w:r w:rsidRPr="007059A1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</w:tcPr>
          <w:p w:rsidR="00CD796C" w:rsidRDefault="00CD796C">
            <w:r w:rsidRPr="00B233D1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Pr="002B562A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 w:rsidRPr="002B562A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३३</w:t>
            </w:r>
            <w:r w:rsidR="00CD796C" w:rsidRPr="002B562A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Pr="002B562A" w:rsidRDefault="002B562A" w:rsidP="00475FA2">
            <w:pPr>
              <w:rPr>
                <w:rFonts w:ascii="Kokila" w:hAnsi="Kokila" w:cs="Kokila"/>
                <w:sz w:val="24"/>
                <w:szCs w:val="24"/>
              </w:rPr>
            </w:pPr>
            <w:r w:rsidRPr="002B562A">
              <w:rPr>
                <w:rFonts w:ascii="Kokila" w:hAnsi="Kokila" w:cs="Kokila" w:hint="cs"/>
                <w:sz w:val="24"/>
                <w:szCs w:val="24"/>
                <w:cs/>
              </w:rPr>
              <w:t>घटना दर्ताका</w:t>
            </w:r>
            <w:r w:rsidR="00CD796C" w:rsidRPr="002B562A">
              <w:rPr>
                <w:rFonts w:ascii="Kokila" w:hAnsi="Kokila" w:cs="Kokila" w:hint="cs"/>
                <w:sz w:val="24"/>
                <w:szCs w:val="24"/>
                <w:cs/>
              </w:rPr>
              <w:t xml:space="preserve"> विवरण सच्याउने</w:t>
            </w:r>
          </w:p>
        </w:tc>
        <w:tc>
          <w:tcPr>
            <w:tcW w:w="4562" w:type="dxa"/>
          </w:tcPr>
          <w:p w:rsidR="00CD796C" w:rsidRPr="002B562A" w:rsidRDefault="002B562A" w:rsidP="00FE3BE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2B562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जन्म दर्ता </w:t>
            </w:r>
            <w:r w:rsidR="00F42B91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प्रमाण पत्र</w:t>
            </w:r>
            <w:r w:rsidRPr="002B562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मा संशोधन</w:t>
            </w:r>
          </w:p>
          <w:p w:rsidR="002B562A" w:rsidRDefault="002B562A" w:rsidP="002B562A">
            <w:pPr>
              <w:pStyle w:val="ListParagraph"/>
              <w:numPr>
                <w:ilvl w:val="0"/>
                <w:numId w:val="7"/>
              </w:num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2B562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जन्म मिति सच्याउनको लागि :</w:t>
            </w:r>
          </w:p>
          <w:p w:rsidR="002B562A" w:rsidRDefault="002B562A" w:rsidP="00BD0F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परिक्षा नियन्त्रण कार्यालयले प्रवेशिका परिक्षाको लब्धाङ्कपत्र (लब्धाङ्कपत्र जारी भएको मिति ६ महिना नाघेको हुनुपर्ने ।) र विद्यालयको चारित्रिक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वा</w:t>
            </w:r>
          </w:p>
          <w:p w:rsidR="002B562A" w:rsidRDefault="002B562A" w:rsidP="002B562A">
            <w:pPr>
              <w:pStyle w:val="ListParagraph"/>
              <w:numPr>
                <w:ilvl w:val="0"/>
                <w:numId w:val="8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अपस्तालमा जन्मेको</w:t>
            </w:r>
            <w:r w:rsidR="006C18C5">
              <w:rPr>
                <w:rFonts w:ascii="Kokila" w:hAnsi="Kokila" w:cs="Kokila" w:hint="cs"/>
                <w:sz w:val="24"/>
                <w:szCs w:val="24"/>
                <w:cs/>
              </w:rPr>
              <w:t xml:space="preserve"> बच्चाको हकमा अस्पतालले प्रदान गरेको</w:t>
            </w:r>
            <w:r w:rsidR="00B76BDE">
              <w:rPr>
                <w:rFonts w:ascii="Kokila" w:hAnsi="Kokila" w:cs="Kokila" w:hint="cs"/>
                <w:sz w:val="24"/>
                <w:szCs w:val="24"/>
                <w:cs/>
              </w:rPr>
              <w:t xml:space="preserve"> जन्म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B76BDE">
              <w:rPr>
                <w:rFonts w:ascii="Kokila" w:hAnsi="Kokila" w:cs="Kokila" w:hint="cs"/>
                <w:sz w:val="24"/>
                <w:szCs w:val="24"/>
                <w:cs/>
              </w:rPr>
              <w:t xml:space="preserve"> वा</w:t>
            </w:r>
          </w:p>
          <w:p w:rsidR="00B76BDE" w:rsidRDefault="00B76BDE" w:rsidP="002B562A">
            <w:pPr>
              <w:pStyle w:val="ListParagraph"/>
              <w:numPr>
                <w:ilvl w:val="0"/>
                <w:numId w:val="8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नाबालि</w:t>
            </w:r>
            <w:r w:rsidR="00797035">
              <w:rPr>
                <w:rFonts w:ascii="Kokila" w:hAnsi="Kokila" w:cs="Kokila" w:hint="cs"/>
                <w:sz w:val="24"/>
                <w:szCs w:val="24"/>
                <w:cs/>
              </w:rPr>
              <w:t>ग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परिचयपत्र वा</w:t>
            </w:r>
          </w:p>
          <w:p w:rsidR="00B76BDE" w:rsidRDefault="00B76BDE" w:rsidP="002B562A">
            <w:pPr>
              <w:pStyle w:val="ListParagraph"/>
              <w:numPr>
                <w:ilvl w:val="0"/>
                <w:numId w:val="8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वा</w:t>
            </w:r>
          </w:p>
          <w:p w:rsidR="00B76BDE" w:rsidRDefault="00B76BDE" w:rsidP="00BD0F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कुनै पनि प्रमाण खुल्ने कागजात प्राप्त नभएको अवस्थामा स्थानीय तहको प्रतिनिधिको रोहबरमा कम्तीमा ५ जना नेपाली नगरिकता प्राप्त व्यक्तिको सर्जमिन मुचुल्का (सर्जमिन मुचुल्का गर्नेहरुको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प्रमाणित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अनिवार्य रुपमा संलग्न गर्नु पर्नेछ ।)</w:t>
            </w:r>
          </w:p>
          <w:p w:rsidR="00B76BDE" w:rsidRDefault="00B76BDE" w:rsidP="00B76BDE">
            <w:pPr>
              <w:pStyle w:val="ListParagraph"/>
              <w:numPr>
                <w:ilvl w:val="0"/>
                <w:numId w:val="7"/>
              </w:num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जन्म दर्तामा नाम संशोधनको लागि :</w:t>
            </w:r>
          </w:p>
          <w:p w:rsidR="00B76BDE" w:rsidRPr="00B76BDE" w:rsidRDefault="00B76BDE" w:rsidP="00BD0F1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बच्चाको नाम संशोधन गर्नुपरेमा आमा बाबुको निवेदन वा बच्चा र बाबु-आमाको सम्बन्ध खुलेको अन्य कागजात वा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  <w:p w:rsidR="00B76BDE" w:rsidRPr="00797035" w:rsidRDefault="00B76BDE" w:rsidP="00BD0F1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नाम संशोधन </w:t>
            </w:r>
            <w:r w:rsidR="00797035">
              <w:rPr>
                <w:rFonts w:ascii="Kokila" w:hAnsi="Kokila" w:cs="Kokila" w:hint="cs"/>
                <w:sz w:val="24"/>
                <w:szCs w:val="24"/>
                <w:cs/>
              </w:rPr>
              <w:t>गर्नु पर्ने व्यक्ति बालिग भएमा एस.</w:t>
            </w:r>
            <w:r w:rsidR="00F36A0C">
              <w:rPr>
                <w:rFonts w:ascii="Kokila" w:hAnsi="Kokila" w:cs="Kokila" w:hint="cs"/>
                <w:sz w:val="24"/>
                <w:szCs w:val="24"/>
                <w:cs/>
              </w:rPr>
              <w:t>ई.ई.</w:t>
            </w:r>
            <w:r w:rsidR="00797035"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797035">
              <w:rPr>
                <w:rFonts w:ascii="Kokila" w:hAnsi="Kokila" w:cs="Kokila" w:hint="cs"/>
                <w:sz w:val="24"/>
                <w:szCs w:val="24"/>
                <w:cs/>
              </w:rPr>
              <w:t xml:space="preserve">, विद्यालयको चारित्रिक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797035">
              <w:rPr>
                <w:rFonts w:ascii="Kokila" w:hAnsi="Kokila" w:cs="Kokila" w:hint="cs"/>
                <w:sz w:val="24"/>
                <w:szCs w:val="24"/>
                <w:cs/>
              </w:rPr>
              <w:t xml:space="preserve"> वा बाबु आमासँग नाता खुल्ने अन्य आधिकारिक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797035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  <w:p w:rsidR="00797035" w:rsidRPr="007D36AE" w:rsidRDefault="007D36AE" w:rsidP="00B76BDE">
            <w:pPr>
              <w:pStyle w:val="ListParagraph"/>
              <w:numPr>
                <w:ilvl w:val="0"/>
                <w:numId w:val="9"/>
              </w:num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आमा-बाबु वा बाजेको नाम संशोधन गर्नुपरेमा</w:t>
            </w:r>
          </w:p>
          <w:p w:rsidR="007D36AE" w:rsidRPr="00BD0F1C" w:rsidRDefault="00BD0F1C" w:rsidP="00BD0F1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सो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आवश्यक कागजात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, विवाह दर्ता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वा एस.एल.सी वा सोभन्दा माथिल्लो स्तरको शैक्षिक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मा नाम खुलरको प्रमाणित कागजात र विद्यालयको चारित्रिक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  <w:p w:rsidR="00BD0F1C" w:rsidRPr="00BD0F1C" w:rsidRDefault="00BD0F1C" w:rsidP="00BD0F1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स्थानीय तहबाट दुबै व्यक्ति एउटै </w:t>
            </w:r>
            <w:r w:rsidR="005873B6">
              <w:rPr>
                <w:rFonts w:ascii="Kokila" w:hAnsi="Kokila" w:cs="Kokila" w:hint="cs"/>
                <w:sz w:val="24"/>
                <w:szCs w:val="24"/>
                <w:cs/>
              </w:rPr>
              <w:t>हो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भनी उल्लेख भएको कम्तीमा ५ जना नेपाली नगरिकता भएको व्यक्तिको सर्जमिन मुचुल्का सहित सर्जमिनमा बस्नेको प्रमाणित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  <w:p w:rsidR="00BD0F1C" w:rsidRPr="00BD0F1C" w:rsidRDefault="00BD0F1C" w:rsidP="00BD0F1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जन्म स्थान सच्याउनु परेमा :</w:t>
            </w:r>
          </w:p>
          <w:p w:rsidR="00BD0F1C" w:rsidRPr="00BD0F1C" w:rsidRDefault="00BD0F1C" w:rsidP="00BD0F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विदेशमा जन्मिएको बच्चाको जन्मस्थान सच्याउनु परेमा उक्त देशको अस्पतालमा बच्चा जन्मिएको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वा कागजात (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अँग्रेजीमा नभएमा सो देशमा रहेको नेपाली नियोगबाट बच्चा सो देशमा जन्मिएको भनी प्रमाणित गरिएको कागजात) वा</w:t>
            </w:r>
          </w:p>
          <w:p w:rsidR="00BD0F1C" w:rsidRPr="00BD0F1C" w:rsidRDefault="00BD0F1C" w:rsidP="00BD0F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उक्त देशमा बच्चाको</w:t>
            </w:r>
            <w:r w:rsidR="00F93522">
              <w:rPr>
                <w:rFonts w:ascii="Kokila" w:hAnsi="Kokila" w:cs="Kokila" w:hint="cs"/>
                <w:sz w:val="24"/>
                <w:szCs w:val="24"/>
                <w:cs/>
              </w:rPr>
              <w:t xml:space="preserve"> जन्म दर्ता गरिएको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F93522">
              <w:rPr>
                <w:rFonts w:ascii="Kokila" w:hAnsi="Kokila" w:cs="Kokila" w:hint="cs"/>
                <w:sz w:val="24"/>
                <w:szCs w:val="24"/>
                <w:cs/>
              </w:rPr>
              <w:t xml:space="preserve"> (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F93522">
              <w:rPr>
                <w:rFonts w:ascii="Kokila" w:hAnsi="Kokila" w:cs="Kokila" w:hint="cs"/>
                <w:sz w:val="24"/>
                <w:szCs w:val="24"/>
                <w:cs/>
              </w:rPr>
              <w:t xml:space="preserve">त देशमा जन्म दर्ता गरेको भएमा उक्त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F93522">
              <w:rPr>
                <w:rFonts w:ascii="Kokila" w:hAnsi="Kokila" w:cs="Kokila" w:hint="cs"/>
                <w:sz w:val="24"/>
                <w:szCs w:val="24"/>
                <w:cs/>
              </w:rPr>
              <w:t xml:space="preserve">को नेपाली नियोगबाट प्रमाणित नेपाली वा अंग्रेजी भवानुवाद ) </w:t>
            </w:r>
          </w:p>
        </w:tc>
        <w:tc>
          <w:tcPr>
            <w:tcW w:w="1350" w:type="dxa"/>
            <w:vMerge w:val="restart"/>
          </w:tcPr>
          <w:p w:rsidR="00CD796C" w:rsidRPr="002B562A" w:rsidRDefault="00B76BD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निशुल्क</w:t>
            </w:r>
          </w:p>
        </w:tc>
        <w:tc>
          <w:tcPr>
            <w:tcW w:w="997" w:type="dxa"/>
            <w:vMerge w:val="restart"/>
          </w:tcPr>
          <w:p w:rsidR="00CD796C" w:rsidRPr="002B562A" w:rsidRDefault="00B76BDE">
            <w:r>
              <w:rPr>
                <w:rFonts w:ascii="Kokila" w:hAnsi="Kokila" w:cs="Kokila" w:hint="cs"/>
                <w:sz w:val="24"/>
                <w:szCs w:val="24"/>
                <w:cs/>
              </w:rPr>
              <w:t>उल्लेखित कागजात पेश गरेको मितिले ३ दिन भित्र</w:t>
            </w:r>
          </w:p>
        </w:tc>
        <w:tc>
          <w:tcPr>
            <w:tcW w:w="2063" w:type="dxa"/>
            <w:vMerge w:val="restart"/>
          </w:tcPr>
          <w:p w:rsidR="00CD796C" w:rsidRDefault="00F36A0C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शाखा हेर्ने प्रमुख</w:t>
            </w:r>
          </w:p>
          <w:p w:rsidR="00040836" w:rsidRPr="002B562A" w:rsidRDefault="00040836"/>
        </w:tc>
        <w:tc>
          <w:tcPr>
            <w:tcW w:w="1368" w:type="dxa"/>
            <w:vMerge w:val="restart"/>
          </w:tcPr>
          <w:p w:rsidR="00CD796C" w:rsidRPr="002B562A" w:rsidRDefault="00040836">
            <w:r>
              <w:rPr>
                <w:rFonts w:ascii="Kokila" w:hAnsi="Kokila" w:cs="Kokila" w:hint="cs"/>
                <w:sz w:val="24"/>
                <w:szCs w:val="24"/>
                <w:cs/>
              </w:rPr>
              <w:t>पञ्जिकाधिकारी (रजिष्ट्रार)</w:t>
            </w:r>
          </w:p>
        </w:tc>
      </w:tr>
      <w:tr w:rsidR="00CD796C" w:rsidTr="00F24EA6">
        <w:trPr>
          <w:trHeight w:val="8027"/>
        </w:trPr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F24EA6" w:rsidRDefault="00F24EA6" w:rsidP="00FE3BE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CD796C" w:rsidRDefault="00F93522" w:rsidP="00FE3BE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मृत्यु दर्तामा संशोधनको लागि :</w:t>
            </w:r>
          </w:p>
          <w:p w:rsidR="00F93522" w:rsidRDefault="00F93522" w:rsidP="00F93522">
            <w:pPr>
              <w:pStyle w:val="ListParagraph"/>
              <w:numPr>
                <w:ilvl w:val="0"/>
                <w:numId w:val="12"/>
              </w:num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नाम संशोधन</w:t>
            </w:r>
          </w:p>
          <w:p w:rsidR="00F93522" w:rsidRDefault="00F93522" w:rsidP="005873B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बाबु बाजे वा पति/पत्नीको नाम संशोधन गर्नुपर्ने भएमा नाता खुल्ने नगरिकता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आधिकारिकता खुल्ने अन्य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जस्तै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प्रमाणपूर्जा आदि ।</w:t>
            </w:r>
          </w:p>
          <w:p w:rsidR="00F93522" w:rsidRDefault="00F93522" w:rsidP="005873B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नाता खुल्ने कागजात प्राप्त नभएको</w:t>
            </w:r>
            <w:r w:rsidR="005873B6">
              <w:rPr>
                <w:rFonts w:ascii="Kokila" w:hAnsi="Kokila" w:cs="Kokila" w:hint="cs"/>
                <w:sz w:val="24"/>
                <w:szCs w:val="24"/>
                <w:cs/>
              </w:rPr>
              <w:t xml:space="preserve"> अवस्थामा स्थानीय तहको प्रतिनिधिको रोहबरमा गरिएको सर्जमिन मुचुल्का र सर्जमिनमा बस्नेको प्रमाणित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5873B6"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5873B6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  <w:p w:rsidR="005873B6" w:rsidRDefault="005873B6" w:rsidP="005873B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निवृतिभरण प्रयोजनको लागि भएमा पेन्सन विवरणमा उल्लेख भएको पारिवारिक विवरण ।</w:t>
            </w:r>
          </w:p>
          <w:p w:rsidR="005873B6" w:rsidRDefault="005873B6" w:rsidP="005873B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मृत्यु मिति सच्याउने सम्बन्धमा</w:t>
            </w:r>
          </w:p>
          <w:p w:rsidR="005873B6" w:rsidRPr="005873B6" w:rsidRDefault="005873B6" w:rsidP="005873B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अस्पतालबाट जारी मृत्यु मिति उल्लेख भएको मृत्यु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वा सरकारी निकायबाट मृत्यु मिति प्रमाणित गरिएको सिफारिस ।</w:t>
            </w:r>
          </w:p>
          <w:p w:rsidR="005873B6" w:rsidRPr="005873B6" w:rsidRDefault="005873B6" w:rsidP="005873B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5873B6">
              <w:rPr>
                <w:rFonts w:ascii="Kokila" w:hAnsi="Kokila" w:cs="Kokila" w:hint="cs"/>
                <w:sz w:val="24"/>
                <w:szCs w:val="24"/>
                <w:cs/>
              </w:rPr>
              <w:t xml:space="preserve">स्थानीय तहको प्रतिनिधिको रोहबरमा कम्तीमा ५ जना नेपाली नगरिकता प्राप्त व्यक्तिको सर्जमिन मुचुल्का (सर्जमिन मुचुल्का गर्नेहरुको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Pr="005873B6">
              <w:rPr>
                <w:rFonts w:ascii="Kokila" w:hAnsi="Kokila" w:cs="Kokila" w:hint="cs"/>
                <w:sz w:val="24"/>
                <w:szCs w:val="24"/>
                <w:cs/>
              </w:rPr>
              <w:t xml:space="preserve">को प्रमाणित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Pr="005873B6">
              <w:rPr>
                <w:rFonts w:ascii="Kokila" w:hAnsi="Kokila" w:cs="Kokila" w:hint="cs"/>
                <w:sz w:val="24"/>
                <w:szCs w:val="24"/>
                <w:cs/>
              </w:rPr>
              <w:t xml:space="preserve"> अनिवार्य रुपमा संलग्न गर्नु पर्नेछ ।)</w:t>
            </w:r>
          </w:p>
          <w:p w:rsidR="005873B6" w:rsidRDefault="005873B6" w:rsidP="005873B6">
            <w:pPr>
              <w:pStyle w:val="ListParagraph"/>
              <w:ind w:left="108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725A28" w:rsidRDefault="00725A28" w:rsidP="005873B6">
            <w:pPr>
              <w:pStyle w:val="ListParagraph"/>
              <w:ind w:left="108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F24EA6" w:rsidRPr="005873B6" w:rsidRDefault="00F24EA6" w:rsidP="005873B6">
            <w:pPr>
              <w:pStyle w:val="ListParagraph"/>
              <w:ind w:left="1080"/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725A28" w:rsidTr="00C575E2">
        <w:tc>
          <w:tcPr>
            <w:tcW w:w="591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725A28" w:rsidRDefault="00725A28" w:rsidP="00FE3BE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विवाह दर्ता </w:t>
            </w:r>
            <w:r w:rsidR="00F42B91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मा संशोधन सम्बन्धमा</w:t>
            </w:r>
          </w:p>
          <w:p w:rsidR="00725A28" w:rsidRDefault="00725A28" w:rsidP="00725A28">
            <w:pPr>
              <w:pStyle w:val="ListParagraph"/>
              <w:numPr>
                <w:ilvl w:val="0"/>
                <w:numId w:val="15"/>
              </w:num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725A2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दुलाहा-दुलहीको नाम संशोधन सम्बन्धमा :</w:t>
            </w:r>
          </w:p>
          <w:p w:rsidR="00725A28" w:rsidRDefault="00725A28" w:rsidP="00725A2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विवाह दर्ता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मा भएको नाम र संशोधन गर्नुपर्ने नाम एकै व्यक्तिको भन्ने आधिकारिक कागजात वा कम्तीमा ५ जनाको सर्जमिन मुचुल्का र सर्जमिन बस्नेको प्रमाणित नगरिकता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र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त निकायले संशोधन गर्न उचित हो भनि</w:t>
            </w:r>
            <w:r w:rsidR="000C49AB">
              <w:rPr>
                <w:rFonts w:ascii="Kokila" w:hAnsi="Kokila" w:cs="Kokila" w:hint="cs"/>
                <w:sz w:val="24"/>
                <w:szCs w:val="24"/>
                <w:cs/>
              </w:rPr>
              <w:t xml:space="preserve"> गरेको सिफारिस पत्र ।</w:t>
            </w:r>
          </w:p>
          <w:p w:rsidR="000C49AB" w:rsidRDefault="000C49AB" w:rsidP="00725A2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दुलाहा-दुलहीको बाबु, बाजेको नाम संशोधन गर्न नाता खुलेको आधिकारिक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वा स्थानीय तहको प्रतिनिधिको रोहबरमा गरिएको सर्जमिन मुचुल्का र सर्जमिन बस्नेको प्रमाणित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  <w:p w:rsidR="000C49AB" w:rsidRDefault="000C49AB" w:rsidP="000C49A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विवाह मिति सच्याउने :</w:t>
            </w:r>
          </w:p>
          <w:p w:rsidR="000C49AB" w:rsidRPr="000C49AB" w:rsidRDefault="000C49AB" w:rsidP="000C49A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विवाह मिति सच्याउने आधिकारिक कागजात, विवाह मिति फरक परेमा संशोधन गर्नुपर्ने </w:t>
            </w:r>
            <w:r w:rsidR="00BC57C9">
              <w:rPr>
                <w:rFonts w:ascii="Kokila" w:hAnsi="Kokila" w:cs="Kokila" w:hint="cs"/>
                <w:sz w:val="24"/>
                <w:szCs w:val="24"/>
                <w:cs/>
              </w:rPr>
              <w:t xml:space="preserve">कारण र विवाह मिति उल्लिखित भएको सर्जमिन मुचुल्का र सर्जमिन बस्नेको प्रमाणित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BC57C9"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BC57C9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725A28" w:rsidTr="00C575E2">
        <w:tc>
          <w:tcPr>
            <w:tcW w:w="591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725A28" w:rsidRDefault="00BC57C9" w:rsidP="00FE3BE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बसाईसराई </w:t>
            </w:r>
            <w:r w:rsidR="002E5ABB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सम्बन्धी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(बसाईसराईको उमेर संशोधन सम्बन्धमा)</w:t>
            </w:r>
          </w:p>
          <w:p w:rsidR="00BC57C9" w:rsidRDefault="00BC57C9" w:rsidP="00BC57C9">
            <w:pPr>
              <w:pStyle w:val="ListParagraph"/>
              <w:numPr>
                <w:ilvl w:val="0"/>
                <w:numId w:val="18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संशोधन गर्न आधिकारिकता खुलेको नागरिकता,</w:t>
            </w:r>
          </w:p>
          <w:p w:rsidR="00BC57C9" w:rsidRDefault="00BC57C9" w:rsidP="00BC57C9">
            <w:pPr>
              <w:pStyle w:val="ListParagraph"/>
              <w:numPr>
                <w:ilvl w:val="0"/>
                <w:numId w:val="18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एस.</w:t>
            </w:r>
            <w:r w:rsidR="00F36A0C">
              <w:rPr>
                <w:rFonts w:ascii="Kokila" w:hAnsi="Kokila" w:cs="Kokila" w:hint="cs"/>
                <w:sz w:val="24"/>
                <w:szCs w:val="24"/>
                <w:cs/>
              </w:rPr>
              <w:t>ई.ई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. वा सो भन्दा माथीका</w:t>
            </w:r>
            <w:r w:rsidR="00F24EA6">
              <w:rPr>
                <w:rFonts w:ascii="Kokila" w:hAnsi="Kokila" w:cs="Kokila" w:hint="cs"/>
                <w:sz w:val="24"/>
                <w:szCs w:val="24"/>
                <w:cs/>
              </w:rPr>
              <w:t xml:space="preserve"> शैक्षिक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F24EA6">
              <w:rPr>
                <w:rFonts w:ascii="Kokila" w:hAnsi="Kokila" w:cs="Kokila" w:hint="cs"/>
                <w:sz w:val="24"/>
                <w:szCs w:val="24"/>
                <w:cs/>
              </w:rPr>
              <w:t>हरु,</w:t>
            </w:r>
          </w:p>
          <w:p w:rsidR="00F24EA6" w:rsidRDefault="00F24EA6" w:rsidP="00BC57C9">
            <w:pPr>
              <w:pStyle w:val="ListParagraph"/>
              <w:numPr>
                <w:ilvl w:val="0"/>
                <w:numId w:val="18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व्यक्ति फरक परेमा एकै व्यक्ति हो भन्ने सरकारी निकायबाट प्रमाणित कागजात वा</w:t>
            </w:r>
          </w:p>
          <w:p w:rsidR="00F24EA6" w:rsidRDefault="00F24EA6" w:rsidP="00F24EA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स्थानीय तहका प्रतिनिधिको रोहबरमा भएको कम्तीमा ५ जनाको सर्जमिन मुचुल्का र सर्जमिन बस्नेको प्रमाणित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  <w:p w:rsidR="00F24EA6" w:rsidRPr="00BC57C9" w:rsidRDefault="00F24EA6" w:rsidP="00F24EA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मिति फरक परेमा आधिकारिकता खुलेको कागजात तथा स्थानीय तहको सर्जमिन मुचुल्का ।</w:t>
            </w:r>
          </w:p>
        </w:tc>
        <w:tc>
          <w:tcPr>
            <w:tcW w:w="1350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725A28" w:rsidTr="00C575E2">
        <w:tc>
          <w:tcPr>
            <w:tcW w:w="591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562" w:type="dxa"/>
          </w:tcPr>
          <w:p w:rsidR="00725A28" w:rsidRDefault="001961C6" w:rsidP="00FE3BE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 विच्छेद ;</w:t>
            </w:r>
          </w:p>
          <w:p w:rsidR="001961C6" w:rsidRDefault="001961C6" w:rsidP="001961C6">
            <w:pPr>
              <w:pStyle w:val="ListParagraph"/>
              <w:numPr>
                <w:ilvl w:val="0"/>
                <w:numId w:val="19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अदालतबाट भएको सम्बन्ध विच्छेदको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प्रमाणित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  <w:p w:rsidR="001961C6" w:rsidRDefault="001961C6" w:rsidP="001961C6">
            <w:pPr>
              <w:pStyle w:val="ListParagraph"/>
              <w:numPr>
                <w:ilvl w:val="0"/>
                <w:numId w:val="19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नाता, जन्म खुलेका नागरिकता, नाता प्रमाणित वा अन्य कागजात ।</w:t>
            </w:r>
          </w:p>
          <w:p w:rsidR="001961C6" w:rsidRDefault="001961C6" w:rsidP="001961C6">
            <w:pPr>
              <w:pStyle w:val="ListParagraph"/>
              <w:numPr>
                <w:ilvl w:val="0"/>
                <w:numId w:val="19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स्थायी ठेगानाको सम्बन्धमा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मा उल्लेख भएको ठेगाना वा बसाईसराई गरी आएको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  <w:p w:rsidR="001961C6" w:rsidRPr="001961C6" w:rsidRDefault="001961C6" w:rsidP="001961C6">
            <w:pPr>
              <w:pStyle w:val="ListParagraph"/>
              <w:numPr>
                <w:ilvl w:val="0"/>
                <w:numId w:val="19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स्थानीय तहका प्रतिनिधिको रोहबरमा भएको कम्तीमा ५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 xml:space="preserve">जनाको सर्जमिन मुचुल्का र सर्जमिन बस्नेको प्रमाणित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  <w:p w:rsidR="001961C6" w:rsidRDefault="001961C6" w:rsidP="00FE3BE2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725A28" w:rsidTr="00C575E2">
        <w:tc>
          <w:tcPr>
            <w:tcW w:w="591" w:type="dxa"/>
          </w:tcPr>
          <w:p w:rsidR="00725A28" w:rsidRDefault="001961C6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३३.१</w:t>
            </w:r>
          </w:p>
        </w:tc>
        <w:tc>
          <w:tcPr>
            <w:tcW w:w="2245" w:type="dxa"/>
          </w:tcPr>
          <w:p w:rsidR="00725A28" w:rsidRDefault="001961C6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घटना दर्ताका विवरण सच्याउन कसले निवेदन दिने</w:t>
            </w:r>
          </w:p>
        </w:tc>
        <w:tc>
          <w:tcPr>
            <w:tcW w:w="4562" w:type="dxa"/>
          </w:tcPr>
          <w:p w:rsidR="00725A28" w:rsidRDefault="001961C6" w:rsidP="00FE3BE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जन्म दर्ता :</w:t>
            </w:r>
          </w:p>
          <w:p w:rsidR="001961C6" w:rsidRDefault="001961C6" w:rsidP="001961C6">
            <w:pPr>
              <w:pStyle w:val="ListParagraph"/>
              <w:numPr>
                <w:ilvl w:val="0"/>
                <w:numId w:val="20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जन्म दर्ता गर्दाको सूचक वा</w:t>
            </w:r>
          </w:p>
          <w:p w:rsidR="001961C6" w:rsidRDefault="001961C6" w:rsidP="001961C6">
            <w:pPr>
              <w:pStyle w:val="ListParagraph"/>
              <w:numPr>
                <w:ilvl w:val="0"/>
                <w:numId w:val="20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क्र.सं. (१) मा उल्लेखित व्यक्तिको अनुपस्थितिमा बाबु-आमा, बाजे वा परिवरको मुख्य व्यक्ति वा</w:t>
            </w:r>
          </w:p>
          <w:p w:rsidR="001961C6" w:rsidRDefault="001961C6" w:rsidP="00B0618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क्र.सं. (१) र (२) मा उल्लेखित व्यक्तिहरु नभएको अवस्थामा बालिग</w:t>
            </w:r>
            <w:r w:rsidR="00B06184">
              <w:rPr>
                <w:rFonts w:ascii="Kokila" w:hAnsi="Kokila" w:cs="Kokila" w:hint="cs"/>
                <w:sz w:val="24"/>
                <w:szCs w:val="24"/>
                <w:cs/>
              </w:rPr>
              <w:t xml:space="preserve"> व्यक्ति स्वयंले ।</w:t>
            </w:r>
          </w:p>
          <w:p w:rsidR="00B06184" w:rsidRDefault="00B06184" w:rsidP="00B06184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मृत्यु दर्ता :</w:t>
            </w:r>
          </w:p>
          <w:p w:rsidR="00B06184" w:rsidRDefault="00B06184" w:rsidP="00B06184">
            <w:pPr>
              <w:pStyle w:val="ListParagraph"/>
              <w:numPr>
                <w:ilvl w:val="0"/>
                <w:numId w:val="21"/>
              </w:num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मृत्यु दर्ता गर्दाको सूचक वा</w:t>
            </w:r>
          </w:p>
          <w:p w:rsidR="00B06184" w:rsidRDefault="00B06184" w:rsidP="00B0618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क्र.सं. (१) मा उल्लेखित व्यक्तिको अनुपस्थितिमा मृत्यु भएको व्यकत्को पति वा पत्नी वा उमेर पुगेको छोरा वा अविवाहित छोरी वा बाबु आमा वा सरोकारवाला परिवारको सदस्य वा विवाहित छोरी ।</w:t>
            </w:r>
          </w:p>
          <w:p w:rsidR="00B06184" w:rsidRDefault="00B06184" w:rsidP="00B0618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विवाह दर्ता :</w:t>
            </w:r>
          </w:p>
          <w:p w:rsidR="00B06184" w:rsidRDefault="00B06184" w:rsidP="00B0618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पति र पत्नी दुवैले ।</w:t>
            </w:r>
          </w:p>
          <w:p w:rsidR="00B06184" w:rsidRDefault="00B06184" w:rsidP="00B0618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पति वा पत्नी मध्ये एक मात्र जीवित भएमा पति वा पत्नीले ।</w:t>
            </w:r>
          </w:p>
          <w:p w:rsidR="00B06184" w:rsidRDefault="00B06184" w:rsidP="00B0618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 विच्छेद :</w:t>
            </w:r>
          </w:p>
          <w:p w:rsidR="00B06184" w:rsidRDefault="00B06184" w:rsidP="00B06184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 विच्छेद गर्दाको सूचक वा पति वा पत्नी मध्ये कुनै एक जना ।</w:t>
            </w:r>
          </w:p>
          <w:p w:rsidR="00B06184" w:rsidRDefault="00B06184" w:rsidP="00B0618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बसाईसराई :</w:t>
            </w:r>
          </w:p>
          <w:p w:rsidR="00B06184" w:rsidRPr="00B06184" w:rsidRDefault="00B06184" w:rsidP="00B06184">
            <w:pPr>
              <w:jc w:val="both"/>
              <w:rPr>
                <w:rFonts w:ascii="Kokila" w:hAnsi="Kokila" w:cs="Kokila"/>
                <w:szCs w:val="22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बसाईसराई गर्दाको सूचक वा निजको अनुपस्थितिमा बसाईसराईमा उल्लिखित भएको उमेर पुगेको व्यक्तिले ।</w:t>
            </w:r>
          </w:p>
        </w:tc>
        <w:tc>
          <w:tcPr>
            <w:tcW w:w="1350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</w:tcPr>
          <w:p w:rsidR="00725A28" w:rsidRDefault="00725A28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३४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सामजिक सुरक्षा भत्ताका लागि परिचयपत्र बनाउने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लक्षित समुहका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त व्यक्तिको 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निशुल्क</w:t>
            </w:r>
          </w:p>
        </w:tc>
        <w:tc>
          <w:tcPr>
            <w:tcW w:w="997" w:type="dxa"/>
            <w:vMerge w:val="restart"/>
          </w:tcPr>
          <w:p w:rsidR="00CD796C" w:rsidRDefault="00CD796C">
            <w:r w:rsidRPr="007059A1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CF3E24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पासपोर्ट साइजको फोटो २ प्रति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एकल महिलाको एकल भएको  प्रमाणको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बसाई सराई आएको भए बसाई सराईको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३५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छात्रवृत्ति सिफारिस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निवेदकको नागरिकताको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निशुल्क</w:t>
            </w:r>
          </w:p>
        </w:tc>
        <w:tc>
          <w:tcPr>
            <w:tcW w:w="997" w:type="dxa"/>
            <w:vMerge w:val="restart"/>
          </w:tcPr>
          <w:p w:rsidR="00CD796C" w:rsidRDefault="00CD796C">
            <w:r w:rsidRPr="007059A1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3C69AB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CF3E24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अन्य स्कूल वा क्याम्पसमा अध्ययन गरेको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जन्म दर्ता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बसाई सराई आएको भए बसाई सराईको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B06184">
        <w:trPr>
          <w:trHeight w:val="1007"/>
        </w:trPr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अध्ययन गर्न चाहेको विद्यालय/संस्थाको नाम उल्लेख सहितको निवेदन।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३६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विद्यालय दर्ता  (निजी क्षेत्र)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B1220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आधाभूत विद्यालय/</w:t>
            </w:r>
          </w:p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मा.वि.-</w:t>
            </w:r>
            <w:r w:rsidR="00B1220D">
              <w:rPr>
                <w:rFonts w:ascii="Kokila" w:hAnsi="Kokila" w:cs="Kokila" w:hint="cs"/>
                <w:sz w:val="24"/>
                <w:szCs w:val="24"/>
                <w:cs/>
              </w:rPr>
              <w:t xml:space="preserve"> ३७५०।००</w:t>
            </w:r>
          </w:p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क्याम्पस-</w:t>
            </w:r>
            <w:r w:rsidR="00B1220D">
              <w:rPr>
                <w:rFonts w:ascii="Kokila" w:hAnsi="Kokila" w:cs="Kokila" w:hint="cs"/>
                <w:sz w:val="24"/>
                <w:szCs w:val="24"/>
                <w:cs/>
              </w:rPr>
              <w:t xml:space="preserve"> १०००।००</w:t>
            </w:r>
          </w:p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पूर्व वालशिक्षा-</w:t>
            </w:r>
            <w:r w:rsidR="00B1220D">
              <w:rPr>
                <w:rFonts w:ascii="Kokila" w:hAnsi="Kokila" w:cs="Kokila" w:hint="cs"/>
                <w:sz w:val="24"/>
                <w:szCs w:val="24"/>
                <w:cs/>
              </w:rPr>
              <w:t xml:space="preserve"> ३७५०।००</w:t>
            </w:r>
          </w:p>
          <w:p w:rsidR="00B1220D" w:rsidRDefault="00B1220D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प्राविधिक विद्यालय </w:t>
            </w:r>
            <w:r>
              <w:rPr>
                <w:rFonts w:ascii="Kokila" w:hAnsi="Kokila" w:cs="Kokila"/>
                <w:sz w:val="24"/>
                <w:szCs w:val="24"/>
                <w:cs/>
              </w:rPr>
              <w:t>–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४५००।००</w:t>
            </w:r>
          </w:p>
        </w:tc>
        <w:tc>
          <w:tcPr>
            <w:tcW w:w="997" w:type="dxa"/>
            <w:vMerge w:val="restart"/>
          </w:tcPr>
          <w:p w:rsidR="00CD796C" w:rsidRDefault="00CD796C">
            <w:r w:rsidRPr="007059A1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Pr="00CD796C" w:rsidRDefault="00CD796C">
            <w:pPr>
              <w:rPr>
                <w:rFonts w:ascii="Kokila" w:hAnsi="Kokila" w:cs="Kokila"/>
                <w:sz w:val="28"/>
                <w:szCs w:val="24"/>
              </w:rPr>
            </w:pPr>
            <w:r>
              <w:rPr>
                <w:rFonts w:ascii="Kokila" w:hAnsi="Kokila" w:cs="Kokila" w:hint="cs"/>
                <w:sz w:val="28"/>
                <w:szCs w:val="24"/>
                <w:cs/>
              </w:rPr>
              <w:t>नगर शिक्षा अधिकृत</w:t>
            </w:r>
          </w:p>
        </w:tc>
        <w:tc>
          <w:tcPr>
            <w:tcW w:w="1368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शिक्षा शाखा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कम्पनी दर्ता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त व्यक्तिको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नगरपालिकाले तोकेका अन्य मापदण्ड । (विद्यालय स्तरवृद्धि सिफारिसका लागि)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विद्यालयको आफ्नै भवन भएमा सोको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प्रमाणपूर्जा र नक्सा पास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भवन वहालमा लिएको भए वहाल सम्झौतापत्रको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विद्यालयको विनियम र व्यवस्थापन समितिको निर्णयको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बजेट कार्यक्रम र लेखापरीक्षण प्रतिवेदनको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037D8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पाठ्यक्रमहरुको विवरण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914913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त वडाको सिफारिस (सिफारिस गर्दा नगरपालिकाबाट स्वीकृत निजी विद्यालय संचालन सिफारिस मापदण्डलाई आधार लिइनेछ )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३७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उद्योग स्थापना सिफारिस</w:t>
            </w: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त कार्यालयको पत्र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१०००.००</w:t>
            </w:r>
          </w:p>
        </w:tc>
        <w:tc>
          <w:tcPr>
            <w:tcW w:w="997" w:type="dxa"/>
            <w:vMerge w:val="restart"/>
          </w:tcPr>
          <w:p w:rsidR="00CD796C" w:rsidRDefault="00CD796C">
            <w:r w:rsidRPr="007059A1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143244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 w:rsidRPr="00384A4B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त व्यक्तिको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बहालमा बसेको वा </w:t>
            </w:r>
            <w:r w:rsidRPr="00E47E3D">
              <w:rPr>
                <w:rFonts w:ascii="Kokila" w:hAnsi="Kokila" w:cs="Kokila" w:hint="cs"/>
                <w:sz w:val="24"/>
                <w:szCs w:val="24"/>
                <w:highlight w:val="yellow"/>
                <w:cs/>
              </w:rPr>
              <w:t>गैर नागरिक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भए घरधनीसँगको सम्झौता पत्र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चार किल्लाको सँधियारहरुको सहमति पत्र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चालु आ.व. को सम्पूर्ण कर र शुल्क तिरेको प्रमाण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नगरपालिकामा उद्योग व्यावसाय दर्ता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विदेशी नागरिक भए ठेगाना देखिने निस्सा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३८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अचल सम्पत्ति मूल्याङ्कन सिफारिस(वैदेशिक प्रयोजनका लागि)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प्रतिहजारमा रु १.००</w:t>
            </w:r>
          </w:p>
        </w:tc>
        <w:tc>
          <w:tcPr>
            <w:tcW w:w="997" w:type="dxa"/>
            <w:vMerge w:val="restart"/>
          </w:tcPr>
          <w:p w:rsidR="00CD796C" w:rsidRDefault="00CD796C">
            <w:r w:rsidRPr="00390BB2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प्राविधिक/</w:t>
            </w:r>
            <w:r w:rsidRPr="00143244">
              <w:rPr>
                <w:rFonts w:ascii="Kokila" w:hAnsi="Kokila" w:cs="Kokila" w:hint="cs"/>
                <w:sz w:val="24"/>
                <w:szCs w:val="24"/>
                <w:cs/>
              </w:rPr>
              <w:t>वडा सचिव/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</w:p>
          <w:p w:rsidR="00CD796C" w:rsidRDefault="00CD796C">
            <w:r w:rsidRPr="00143244">
              <w:rPr>
                <w:rFonts w:ascii="Kokila" w:hAnsi="Kokila" w:cs="Kokila" w:hint="cs"/>
                <w:sz w:val="24"/>
                <w:szCs w:val="24"/>
                <w:cs/>
              </w:rPr>
              <w:t>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D6074D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त व्यक्तिको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सम्पत्ति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विवरणको प्रमाण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सम्पत्तिकर तिरेको रसिद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३९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आय वा हैसियत प्रमाणित सिफारिस(वैदेशिक प्रयोजनका लागि)</w:t>
            </w:r>
          </w:p>
        </w:tc>
        <w:tc>
          <w:tcPr>
            <w:tcW w:w="4562" w:type="dxa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२० लाखसम्म प्रतिलाख १००, सो भन्दा माथि प्रतिलाख १५०</w:t>
            </w:r>
          </w:p>
        </w:tc>
        <w:tc>
          <w:tcPr>
            <w:tcW w:w="997" w:type="dxa"/>
            <w:vMerge w:val="restart"/>
          </w:tcPr>
          <w:p w:rsidR="00CD796C" w:rsidRDefault="00CD796C">
            <w:r w:rsidRPr="00390BB2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>
            <w:r w:rsidRPr="00143244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D6074D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CD796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त व्यक्तिको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आय आर्जन हुने विवरणको प्रमाणहरु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B06184">
        <w:trPr>
          <w:trHeight w:val="2357"/>
        </w:trPr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सम्पत्तिकर तिरेको रसिद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४०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आय वा हैसियत प्रमाणित सिफारिस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५००.००</w:t>
            </w:r>
          </w:p>
        </w:tc>
        <w:tc>
          <w:tcPr>
            <w:tcW w:w="997" w:type="dxa"/>
            <w:vMerge w:val="restart"/>
          </w:tcPr>
          <w:p w:rsidR="00CD796C" w:rsidRDefault="00CD796C">
            <w:r w:rsidRPr="00390BB2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 w:rsidRPr="00CF53A5"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D796C" w:rsidRDefault="00CD796C">
            <w:r w:rsidRPr="00D6074D"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त व्यक्तिको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आय आर्जन हुने विवरणको प्रमाणहरु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B06184">
        <w:trPr>
          <w:trHeight w:val="1160"/>
        </w:trPr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सम्पत्तिकर तिरेको रसिद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४१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सम्पत्तिकर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आफ्नो नाममा रहेका सम्पूर्ण घर जग्गाको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दर्ता प्रमाणपूर्जा वा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सहित सक्कलै पूर्जा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०.०१ प्रतिशत</w:t>
            </w:r>
          </w:p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(प्रति करोड १०००.००)</w:t>
            </w:r>
          </w:p>
        </w:tc>
        <w:tc>
          <w:tcPr>
            <w:tcW w:w="997" w:type="dxa"/>
            <w:vMerge w:val="restart"/>
          </w:tcPr>
          <w:p w:rsidR="00CD796C" w:rsidRDefault="00CD796C">
            <w:r w:rsidRPr="00390BB2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राजश्व शाखा प्रमुख</w:t>
            </w:r>
          </w:p>
        </w:tc>
        <w:tc>
          <w:tcPr>
            <w:tcW w:w="1368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राजश्व शाखा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साथै हालसालै नयाँ घर बनाएको वा तला थप गरिएको भए सो 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दोस्रो पटकदेखि गत वर्षको सम्पत्ति कर तिरेको रसिदको सक्कल देखाउनुपर्ने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नयाँ विवरण दाखिला गर्नुपर्ने भए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F36A0C">
              <w:rPr>
                <w:rFonts w:ascii="Kokila" w:hAnsi="Kokila" w:cs="Kokila" w:hint="cs"/>
                <w:sz w:val="24"/>
                <w:szCs w:val="24"/>
                <w:cs/>
              </w:rPr>
              <w:t>त विवरण फाराम भरी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करदाताले सहीछाप गरेको हुनुपर्ने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४२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व्यावसाय दर्ता/व्यावसाय कर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निवेदन /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त वडाको सिफारिस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तोकिएको स्वीकृत दररेट अनुसार</w:t>
            </w:r>
          </w:p>
        </w:tc>
        <w:tc>
          <w:tcPr>
            <w:tcW w:w="997" w:type="dxa"/>
            <w:vMerge w:val="restart"/>
          </w:tcPr>
          <w:p w:rsidR="00CD796C" w:rsidRDefault="00CD796C">
            <w:r w:rsidRPr="00390BB2"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राजश्व/उद्योग शाखा प्रमुख</w:t>
            </w:r>
          </w:p>
        </w:tc>
        <w:tc>
          <w:tcPr>
            <w:tcW w:w="1368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राजश्व शाखा</w:t>
            </w: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575E2" w:rsidRDefault="00C575E2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व्यावसायीको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575E2" w:rsidRDefault="00C575E2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नगर क्षेत्रभित्र भएको घर जग्गाको सम्पत्तिकर तिरेको रसिद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575E2" w:rsidRDefault="00C575E2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बहालमा बसेको भए घरधनीसंगको बहाल दर समेत खुलेको सम्झौता 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575E2" w:rsidRDefault="00C575E2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बहालमा बसेको भए नगरपालिकामा बहाल कर तिरेको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C575E2"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575E2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575E2">
              <w:rPr>
                <w:rFonts w:ascii="Kokila" w:hAnsi="Kokila" w:cs="Kokila" w:hint="cs"/>
                <w:sz w:val="24"/>
                <w:szCs w:val="24"/>
                <w:cs/>
              </w:rPr>
              <w:t>त व्यक्तिको पासपोर्ट साइजको २ प्रति फोटो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575E2" w:rsidTr="00E20BF5">
        <w:trPr>
          <w:trHeight w:val="1925"/>
        </w:trPr>
        <w:tc>
          <w:tcPr>
            <w:tcW w:w="591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575E2" w:rsidRDefault="00C575E2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गैर नेपाली नागरिकको हकमा घरधनीसंगको उल्लेखित किसिमको सम्झौता पत्र र घर ठेगाना देखिने प्रमाण पत्र ।</w:t>
            </w:r>
          </w:p>
        </w:tc>
        <w:tc>
          <w:tcPr>
            <w:tcW w:w="1350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575E2" w:rsidRDefault="00C575E2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E20BF5">
        <w:trPr>
          <w:trHeight w:val="80"/>
        </w:trPr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४३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बहाल कर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बहालवाला आएमा बहाल लिने दिने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सम्झौता पत्रको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</w:p>
        </w:tc>
        <w:tc>
          <w:tcPr>
            <w:tcW w:w="1350" w:type="dxa"/>
            <w:vMerge w:val="restart"/>
          </w:tcPr>
          <w:p w:rsidR="00CD796C" w:rsidRDefault="00CD796C" w:rsidP="00CD487E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घरवहाल १० प्रतिशत, जग्गा वहाल कृषि प्रयोजन २ प्रतिशत र व्यापार व्यावसाय प्रयोजन १० प्रतिशत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राजश्व शाखा प्रमुख</w:t>
            </w:r>
          </w:p>
        </w:tc>
        <w:tc>
          <w:tcPr>
            <w:tcW w:w="1368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राजश्व शाखा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घरधनी भए निजको सूचना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४४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घर नक्सा पास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नक्सा फाराम (भरेको)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नगरपालिकाले तोकेको दर रेट अनुसार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१५ दिन वा प्रथम चरण प्रक्रिया बमोजिम</w:t>
            </w:r>
          </w:p>
        </w:tc>
        <w:tc>
          <w:tcPr>
            <w:tcW w:w="2063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भवन निर्माण शाखा प्रमुख/ ईन्जिनियर</w:t>
            </w:r>
          </w:p>
        </w:tc>
        <w:tc>
          <w:tcPr>
            <w:tcW w:w="1368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शहरी विकास/ भवन शाखा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त व्यक्तिको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जग्गा धनी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पूर्जाको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कित्ता खुलेको नापीको प्रमाणित नक्शा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तोकेको ढाँचा र मापदण्ड अनुसार तयार गरिएको नक्सा (३ प्रति)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चालु आ.व. सम्मको सम्पत्ति कर तिरेको रसिदको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नक्सा फाराममा उल्लेखित अन्य विवरण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नयाँ नक्सा पास गर्दा आवश्यक सबै कागजातहरु पेश गर्नुपर्नेछ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४५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तल्ला थप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पहिले पास भएको नक्सा र नक्सा पास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 w:val="restart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नगरपालिकाले तोकेको दर रेट अनुसार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१५ दिन वा प्रथम चरण प्रक्रिया बमोजिम</w:t>
            </w:r>
          </w:p>
        </w:tc>
        <w:tc>
          <w:tcPr>
            <w:tcW w:w="2063" w:type="dxa"/>
            <w:vMerge w:val="restart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भवन निर्माण शाखा प्रमुख/ ईन्जिनियर</w:t>
            </w:r>
          </w:p>
        </w:tc>
        <w:tc>
          <w:tcPr>
            <w:tcW w:w="1368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शहरी विकास/ भवन शाखा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अन्य कागजातहरुको हकमा नयाँ नक्सा पास गर्दा आवश्यक पर्ने सबै कागजातहरु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नक्साको हकमा सम्पूर्ण तल्ला (पहिले पास भएको समेत) देखिने गरी पेश गर्नु पर्नेछ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४६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नक्सा नामसारी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२५००.००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प्रक्रिया पुगेमा सोही दिन</w:t>
            </w:r>
          </w:p>
        </w:tc>
        <w:tc>
          <w:tcPr>
            <w:tcW w:w="2063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भवन निर्माण शाखा प्रमुख/ ईन्जिनियर</w:t>
            </w:r>
          </w:p>
        </w:tc>
        <w:tc>
          <w:tcPr>
            <w:tcW w:w="1368" w:type="dxa"/>
            <w:vMerge w:val="restart"/>
          </w:tcPr>
          <w:p w:rsidR="00CD796C" w:rsidRDefault="00CD796C" w:rsidP="00CD796C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शहरी विकास/ भवन शाखा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नगारिकता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रजिष्ट्रेशन पारित भएको लिखतको फोटोकपी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साविक नक्सा पास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को फोटोकपी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सम्पत्तिकर तिरेको रसिदको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जग्गा धनी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प्रमाण पूर्जाको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४७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आर्थिक सहयोग</w:t>
            </w:r>
          </w:p>
        </w:tc>
        <w:tc>
          <w:tcPr>
            <w:tcW w:w="4562" w:type="dxa"/>
          </w:tcPr>
          <w:p w:rsidR="00CD796C" w:rsidRDefault="00F36A0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 w:val="restart"/>
          </w:tcPr>
          <w:p w:rsidR="00CD796C" w:rsidRDefault="00CD796C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निशुल्क</w:t>
            </w:r>
          </w:p>
        </w:tc>
        <w:tc>
          <w:tcPr>
            <w:tcW w:w="997" w:type="dxa"/>
            <w:vMerge w:val="restart"/>
          </w:tcPr>
          <w:p w:rsidR="00CD796C" w:rsidRDefault="00CD796C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आर्थिक प्रशासन शाखा प्रमुख</w:t>
            </w:r>
          </w:p>
        </w:tc>
        <w:tc>
          <w:tcPr>
            <w:tcW w:w="1368" w:type="dxa"/>
            <w:vMerge w:val="restart"/>
          </w:tcPr>
          <w:p w:rsidR="00CD796C" w:rsidRDefault="00CD796C" w:rsidP="00EE7576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आर्थिक प्रशासन शाखा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आर्थिक सहयोग गर्ने निर्णयको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४८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विज्ञापन तथा सूचनाको भुक्तानी</w:t>
            </w:r>
          </w:p>
        </w:tc>
        <w:tc>
          <w:tcPr>
            <w:tcW w:w="4562" w:type="dxa"/>
          </w:tcPr>
          <w:p w:rsidR="00CD796C" w:rsidRDefault="00F36A0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विज्ञापन छाप्ने आदेश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निशुल्क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आर्थिक प्रशासन शाखा प्रमुख</w:t>
            </w:r>
          </w:p>
        </w:tc>
        <w:tc>
          <w:tcPr>
            <w:tcW w:w="1368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आर्थिक प्रशासन शाखा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विज्ञापन छापेको पुस्तक वा पत्रपत्रिका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F36A0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बिल र निवेदन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B06184">
        <w:trPr>
          <w:trHeight w:val="3212"/>
        </w:trPr>
        <w:tc>
          <w:tcPr>
            <w:tcW w:w="591" w:type="dxa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४९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नगरपालिकासँग </w:t>
            </w:r>
            <w:r w:rsidR="002E5ABB"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त सूचना प्राप्ति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आवश्यक सम्पूर्ण विवरण खुलेको निवेदन ।</w:t>
            </w:r>
          </w:p>
        </w:tc>
        <w:tc>
          <w:tcPr>
            <w:tcW w:w="1350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निशुल्क</w:t>
            </w:r>
          </w:p>
        </w:tc>
        <w:tc>
          <w:tcPr>
            <w:tcW w:w="997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तुरुन्त</w:t>
            </w:r>
          </w:p>
        </w:tc>
        <w:tc>
          <w:tcPr>
            <w:tcW w:w="2063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सूचना अधिकारी</w:t>
            </w:r>
          </w:p>
        </w:tc>
        <w:tc>
          <w:tcPr>
            <w:tcW w:w="1368" w:type="dxa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सूचना शाखा</w:t>
            </w: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५०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योजना सम्झौता एंव भुक्तानी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निवेदन । 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निशुल्क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प्रक्रिया पुरा भए लगत्तै</w:t>
            </w:r>
          </w:p>
        </w:tc>
        <w:tc>
          <w:tcPr>
            <w:tcW w:w="2063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योजना शाखा प्रमुख र आर्थिक प्रशासन शाखा प्रमुख</w:t>
            </w:r>
          </w:p>
        </w:tc>
        <w:tc>
          <w:tcPr>
            <w:tcW w:w="1368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योजना शाखा/ आर्थिक प्रशासन शाखा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भेलाबाट उपभोक्ता समिति गठनको निर्णयको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नगरपालिकाको स्वीकृत योजना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योजना सम्झौता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उपभोक्ता समितिको बैंक खाता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नापी किताब, कार्य सम्पन्न प्रतिवेदन, अनुगमन तथा मूल्याङ्कन, खर्चको विवरण, सार्वजनिक परीक्षणको निर्णयको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रकम भुक्तानी माग निवेदन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समितिको निवेदन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लागत सहभागिताको योजनाका लागि प्राविधिक लागत अनुमान अनुसार नगरपालिकाको बैंक खातामा रकम जम्मा गरेको सक्कल बैंक भौचर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 w:val="restart"/>
          </w:tcPr>
          <w:p w:rsidR="00CD796C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५१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टोल विकास संस्था सूचीकृत</w:t>
            </w: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टोल विकास संस्थाको बैठक/भेलाले गरेको निर्णयको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निशुल्क</w:t>
            </w:r>
          </w:p>
        </w:tc>
        <w:tc>
          <w:tcPr>
            <w:tcW w:w="997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एक दिन</w:t>
            </w:r>
          </w:p>
        </w:tc>
        <w:tc>
          <w:tcPr>
            <w:tcW w:w="2063" w:type="dxa"/>
            <w:vMerge w:val="restart"/>
          </w:tcPr>
          <w:p w:rsidR="00CD796C" w:rsidRDefault="00CD796C" w:rsidP="00942330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सामाजिक विकास शाखा प्रमुख</w:t>
            </w:r>
          </w:p>
        </w:tc>
        <w:tc>
          <w:tcPr>
            <w:tcW w:w="1368" w:type="dxa"/>
            <w:vMerge w:val="restart"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सामाजिक शाखा</w:t>
            </w: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टोल विकास संस्थाको विधान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संस्थाका पदाधिकारीहरुको नाम,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CD796C" w:rsidP="00F36A0C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टोल विकास संस्थाको लेटर प्याडमा संस्थाको छाप सहितको संस्था </w:t>
            </w:r>
            <w:r w:rsidR="00F36A0C">
              <w:rPr>
                <w:rFonts w:ascii="Kokila" w:hAnsi="Kokila" w:cs="Kokila" w:hint="cs"/>
                <w:sz w:val="24"/>
                <w:szCs w:val="24"/>
                <w:cs/>
              </w:rPr>
              <w:t>सूचिकृत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गरिपाउँ भन्ने व्यहोराको निवेदन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D796C" w:rsidTr="00C575E2">
        <w:tc>
          <w:tcPr>
            <w:tcW w:w="591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D796C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D796C">
              <w:rPr>
                <w:rFonts w:ascii="Kokila" w:hAnsi="Kokila" w:cs="Kokila" w:hint="cs"/>
                <w:sz w:val="24"/>
                <w:szCs w:val="24"/>
                <w:cs/>
              </w:rPr>
              <w:t>त वडा अध्यक्षको सिफारिस ।</w:t>
            </w:r>
          </w:p>
        </w:tc>
        <w:tc>
          <w:tcPr>
            <w:tcW w:w="1350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D796C" w:rsidRDefault="00CD796C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E7AE0" w:rsidTr="00C575E2">
        <w:tc>
          <w:tcPr>
            <w:tcW w:w="591" w:type="dxa"/>
            <w:vMerge w:val="restart"/>
          </w:tcPr>
          <w:p w:rsidR="001E7AE0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५२</w:t>
            </w:r>
            <w:r w:rsidR="001E7AE0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  <w:vMerge w:val="restart"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काठ आपूर्ति सिफारिस</w:t>
            </w:r>
          </w:p>
        </w:tc>
        <w:tc>
          <w:tcPr>
            <w:tcW w:w="4562" w:type="dxa"/>
          </w:tcPr>
          <w:p w:rsidR="001E7AE0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1E7AE0">
              <w:rPr>
                <w:rFonts w:ascii="Kokila" w:hAnsi="Kokila" w:cs="Kokila" w:hint="cs"/>
                <w:sz w:val="24"/>
                <w:szCs w:val="24"/>
                <w:cs/>
              </w:rPr>
              <w:t>त व्यक्ति वा संस्थाको निवेदन ।</w:t>
            </w:r>
          </w:p>
        </w:tc>
        <w:tc>
          <w:tcPr>
            <w:tcW w:w="1350" w:type="dxa"/>
            <w:vMerge w:val="restart"/>
          </w:tcPr>
          <w:p w:rsidR="001E7AE0" w:rsidRDefault="00F36A0C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३०</w:t>
            </w:r>
            <w:r w:rsidR="00C9037E">
              <w:rPr>
                <w:rFonts w:ascii="Kokila" w:hAnsi="Kokila" w:cs="Kokila" w:hint="cs"/>
                <w:sz w:val="24"/>
                <w:szCs w:val="24"/>
                <w:cs/>
              </w:rPr>
              <w:t>०.००</w:t>
            </w:r>
          </w:p>
        </w:tc>
        <w:tc>
          <w:tcPr>
            <w:tcW w:w="997" w:type="dxa"/>
            <w:vMerge w:val="restart"/>
          </w:tcPr>
          <w:p w:rsidR="001E7AE0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1E7AE0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1E7AE0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1E7AE0" w:rsidTr="00C575E2">
        <w:tc>
          <w:tcPr>
            <w:tcW w:w="591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1E7AE0" w:rsidRDefault="001E7AE0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नक्सा पास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E7AE0" w:rsidTr="00C575E2">
        <w:tc>
          <w:tcPr>
            <w:tcW w:w="591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1E7AE0" w:rsidRDefault="001E7AE0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1E7AE0" w:rsidTr="00C575E2">
        <w:tc>
          <w:tcPr>
            <w:tcW w:w="591" w:type="dxa"/>
          </w:tcPr>
          <w:p w:rsidR="001E7AE0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५३</w:t>
            </w:r>
            <w:r w:rsidR="00C9037E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</w:tcPr>
          <w:p w:rsidR="001E7AE0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सर्जमिन दस्तुर</w:t>
            </w:r>
          </w:p>
        </w:tc>
        <w:tc>
          <w:tcPr>
            <w:tcW w:w="4562" w:type="dxa"/>
          </w:tcPr>
          <w:p w:rsidR="001E7AE0" w:rsidRDefault="00C9037E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सर्जमिन गर्नुपर्ने विषयको तोकआदेश ।</w:t>
            </w:r>
          </w:p>
        </w:tc>
        <w:tc>
          <w:tcPr>
            <w:tcW w:w="1350" w:type="dxa"/>
          </w:tcPr>
          <w:p w:rsidR="001E7AE0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५००.००</w:t>
            </w:r>
          </w:p>
        </w:tc>
        <w:tc>
          <w:tcPr>
            <w:tcW w:w="997" w:type="dxa"/>
          </w:tcPr>
          <w:p w:rsidR="001E7AE0" w:rsidRDefault="001E7AE0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</w:tcPr>
          <w:p w:rsidR="001E7AE0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</w:tcPr>
          <w:p w:rsidR="001E7AE0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9037E" w:rsidTr="00C575E2">
        <w:tc>
          <w:tcPr>
            <w:tcW w:w="591" w:type="dxa"/>
          </w:tcPr>
          <w:p w:rsidR="00C9037E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५४</w:t>
            </w:r>
            <w:r w:rsidR="00C9037E">
              <w:rPr>
                <w:rFonts w:ascii="Kokila" w:hAnsi="Kokila" w:cs="Kokila" w:hint="cs"/>
                <w:sz w:val="24"/>
                <w:szCs w:val="24"/>
                <w:cs/>
              </w:rPr>
              <w:t>.</w:t>
            </w:r>
          </w:p>
        </w:tc>
        <w:tc>
          <w:tcPr>
            <w:tcW w:w="2245" w:type="dxa"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निजी काठ सिफारिस</w:t>
            </w:r>
          </w:p>
        </w:tc>
        <w:tc>
          <w:tcPr>
            <w:tcW w:w="4562" w:type="dxa"/>
          </w:tcPr>
          <w:p w:rsidR="00C9037E" w:rsidRDefault="00C9037E" w:rsidP="00C9037E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सम्पूर्ण विवरण सहितको निवेदन ।</w:t>
            </w:r>
          </w:p>
        </w:tc>
        <w:tc>
          <w:tcPr>
            <w:tcW w:w="1350" w:type="dxa"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३०००.००</w:t>
            </w:r>
          </w:p>
        </w:tc>
        <w:tc>
          <w:tcPr>
            <w:tcW w:w="997" w:type="dxa"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9037E" w:rsidTr="00C575E2">
        <w:tc>
          <w:tcPr>
            <w:tcW w:w="591" w:type="dxa"/>
            <w:vMerge w:val="restart"/>
          </w:tcPr>
          <w:p w:rsidR="00C9037E" w:rsidRDefault="00E001F5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५५</w:t>
            </w:r>
            <w:r w:rsidR="00C9037E">
              <w:rPr>
                <w:rFonts w:ascii="Kokila" w:hAnsi="Kokila" w:cs="Kokila" w:hint="cs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2245" w:type="dxa"/>
            <w:vMerge w:val="restart"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पारिवारिक विवरण, पेन्सन प्रयोजन</w:t>
            </w:r>
          </w:p>
        </w:tc>
        <w:tc>
          <w:tcPr>
            <w:tcW w:w="4562" w:type="dxa"/>
          </w:tcPr>
          <w:p w:rsidR="00C9037E" w:rsidRDefault="00C9037E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निवेदन ।</w:t>
            </w:r>
          </w:p>
        </w:tc>
        <w:tc>
          <w:tcPr>
            <w:tcW w:w="1350" w:type="dxa"/>
            <w:vMerge w:val="restart"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१०००.००</w:t>
            </w:r>
          </w:p>
        </w:tc>
        <w:tc>
          <w:tcPr>
            <w:tcW w:w="997" w:type="dxa"/>
            <w:vMerge w:val="restart"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सोही दिन</w:t>
            </w:r>
          </w:p>
        </w:tc>
        <w:tc>
          <w:tcPr>
            <w:tcW w:w="2063" w:type="dxa"/>
            <w:vMerge w:val="restart"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सचिव/वडा अध्यक्ष</w:t>
            </w:r>
          </w:p>
        </w:tc>
        <w:tc>
          <w:tcPr>
            <w:tcW w:w="1368" w:type="dxa"/>
            <w:vMerge w:val="restart"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वडा कार्यालय</w:t>
            </w:r>
          </w:p>
        </w:tc>
      </w:tr>
      <w:tr w:rsidR="00C9037E" w:rsidTr="00C575E2">
        <w:tc>
          <w:tcPr>
            <w:tcW w:w="591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9037E" w:rsidRDefault="002E5ABB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सम्बन्धी</w:t>
            </w:r>
            <w:r w:rsidR="00C9037E">
              <w:rPr>
                <w:rFonts w:ascii="Kokila" w:hAnsi="Kokila" w:cs="Kokila" w:hint="cs"/>
                <w:sz w:val="24"/>
                <w:szCs w:val="24"/>
                <w:cs/>
              </w:rPr>
              <w:t>त व्यक्तिहरुको नाता खुल्ने प्रमाण ।</w:t>
            </w:r>
          </w:p>
        </w:tc>
        <w:tc>
          <w:tcPr>
            <w:tcW w:w="1350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7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368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C9037E" w:rsidTr="00C575E2">
        <w:tc>
          <w:tcPr>
            <w:tcW w:w="591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45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4562" w:type="dxa"/>
          </w:tcPr>
          <w:p w:rsidR="00C9037E" w:rsidRDefault="00C9037E" w:rsidP="00FE3BE2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निवेदकको नागरिकता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प्रमाण पत्र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को </w:t>
            </w:r>
            <w:r w:rsidR="00F42B91">
              <w:rPr>
                <w:rFonts w:ascii="Kokila" w:hAnsi="Kokila" w:cs="Kokila" w:hint="cs"/>
                <w:sz w:val="24"/>
                <w:szCs w:val="24"/>
                <w:cs/>
              </w:rPr>
              <w:t>प्रतिलिपी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।</w:t>
            </w:r>
          </w:p>
        </w:tc>
        <w:tc>
          <w:tcPr>
            <w:tcW w:w="1350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7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368" w:type="dxa"/>
            <w:vMerge/>
          </w:tcPr>
          <w:p w:rsidR="00C9037E" w:rsidRDefault="00C9037E" w:rsidP="00475FA2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475FA2" w:rsidRDefault="00475FA2" w:rsidP="00475FA2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 w:hint="cs"/>
          <w:sz w:val="24"/>
          <w:szCs w:val="24"/>
          <w:cs/>
        </w:rPr>
        <w:t xml:space="preserve"> </w:t>
      </w:r>
    </w:p>
    <w:p w:rsidR="00475FA2" w:rsidRPr="00475FA2" w:rsidRDefault="00475FA2" w:rsidP="00475FA2">
      <w:pPr>
        <w:spacing w:after="0"/>
        <w:rPr>
          <w:rFonts w:ascii="Kokila" w:hAnsi="Kokila" w:cs="Kokila"/>
          <w:sz w:val="24"/>
          <w:szCs w:val="24"/>
        </w:rPr>
      </w:pPr>
    </w:p>
    <w:sectPr w:rsidR="00475FA2" w:rsidRPr="00475FA2" w:rsidSect="00E20BF5"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019F9"/>
    <w:multiLevelType w:val="hybridMultilevel"/>
    <w:tmpl w:val="181A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4D3C"/>
    <w:multiLevelType w:val="hybridMultilevel"/>
    <w:tmpl w:val="48F2FABA"/>
    <w:lvl w:ilvl="0" w:tplc="147E67B6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D2"/>
    <w:multiLevelType w:val="hybridMultilevel"/>
    <w:tmpl w:val="75E41870"/>
    <w:lvl w:ilvl="0" w:tplc="71F2C40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7FBD"/>
    <w:multiLevelType w:val="hybridMultilevel"/>
    <w:tmpl w:val="F6DE61D4"/>
    <w:lvl w:ilvl="0" w:tplc="0BC601EC">
      <w:start w:val="1"/>
      <w:numFmt w:val="hindiVowel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33D5"/>
    <w:multiLevelType w:val="hybridMultilevel"/>
    <w:tmpl w:val="11BE09E6"/>
    <w:lvl w:ilvl="0" w:tplc="7BA85ACE">
      <w:start w:val="1"/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7676F"/>
    <w:multiLevelType w:val="hybridMultilevel"/>
    <w:tmpl w:val="5962776C"/>
    <w:lvl w:ilvl="0" w:tplc="CC847FA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D26F2"/>
    <w:multiLevelType w:val="hybridMultilevel"/>
    <w:tmpl w:val="BFDE635C"/>
    <w:lvl w:ilvl="0" w:tplc="690C7054">
      <w:start w:val="1"/>
      <w:numFmt w:val="hind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765F86"/>
    <w:multiLevelType w:val="hybridMultilevel"/>
    <w:tmpl w:val="7E84F01E"/>
    <w:lvl w:ilvl="0" w:tplc="8DB24C5A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B1B28"/>
    <w:multiLevelType w:val="hybridMultilevel"/>
    <w:tmpl w:val="31808946"/>
    <w:lvl w:ilvl="0" w:tplc="5974540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716E9"/>
    <w:multiLevelType w:val="hybridMultilevel"/>
    <w:tmpl w:val="05F6F360"/>
    <w:lvl w:ilvl="0" w:tplc="58621FC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7362C"/>
    <w:multiLevelType w:val="hybridMultilevel"/>
    <w:tmpl w:val="B3F8C0BA"/>
    <w:lvl w:ilvl="0" w:tplc="EAB0E0C0">
      <w:start w:val="1"/>
      <w:numFmt w:val="hind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023709"/>
    <w:multiLevelType w:val="hybridMultilevel"/>
    <w:tmpl w:val="D0526EAC"/>
    <w:lvl w:ilvl="0" w:tplc="D8B2B3E4">
      <w:start w:val="1"/>
      <w:numFmt w:val="hind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2D1690"/>
    <w:multiLevelType w:val="hybridMultilevel"/>
    <w:tmpl w:val="D1D45C7A"/>
    <w:lvl w:ilvl="0" w:tplc="AF2479B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230B9"/>
    <w:multiLevelType w:val="hybridMultilevel"/>
    <w:tmpl w:val="73A2858A"/>
    <w:lvl w:ilvl="0" w:tplc="5888F08A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C5F20"/>
    <w:multiLevelType w:val="hybridMultilevel"/>
    <w:tmpl w:val="A3CE9822"/>
    <w:lvl w:ilvl="0" w:tplc="FF54E3A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12DB8"/>
    <w:multiLevelType w:val="hybridMultilevel"/>
    <w:tmpl w:val="00F06B08"/>
    <w:lvl w:ilvl="0" w:tplc="C50A98F8">
      <w:start w:val="1"/>
      <w:numFmt w:val="hind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C65320"/>
    <w:multiLevelType w:val="hybridMultilevel"/>
    <w:tmpl w:val="90C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20714"/>
    <w:multiLevelType w:val="hybridMultilevel"/>
    <w:tmpl w:val="CF241362"/>
    <w:lvl w:ilvl="0" w:tplc="96C44A74">
      <w:start w:val="1"/>
      <w:numFmt w:val="hind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B915B9"/>
    <w:multiLevelType w:val="hybridMultilevel"/>
    <w:tmpl w:val="E8C452D4"/>
    <w:lvl w:ilvl="0" w:tplc="B33C97AA">
      <w:start w:val="1"/>
      <w:numFmt w:val="hind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844DEB"/>
    <w:multiLevelType w:val="hybridMultilevel"/>
    <w:tmpl w:val="6A6E90B6"/>
    <w:lvl w:ilvl="0" w:tplc="61545DF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86A3F"/>
    <w:multiLevelType w:val="hybridMultilevel"/>
    <w:tmpl w:val="81B2FA7E"/>
    <w:lvl w:ilvl="0" w:tplc="EA6E04B8">
      <w:start w:val="1"/>
      <w:numFmt w:val="hindiVowels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DF75E1"/>
    <w:multiLevelType w:val="hybridMultilevel"/>
    <w:tmpl w:val="D52EF39E"/>
    <w:lvl w:ilvl="0" w:tplc="0BE47E32">
      <w:start w:val="1"/>
      <w:numFmt w:val="hind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A56E40"/>
    <w:multiLevelType w:val="hybridMultilevel"/>
    <w:tmpl w:val="FE38683E"/>
    <w:lvl w:ilvl="0" w:tplc="016CC8C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8"/>
  </w:num>
  <w:num w:numId="5">
    <w:abstractNumId w:val="12"/>
  </w:num>
  <w:num w:numId="6">
    <w:abstractNumId w:val="14"/>
  </w:num>
  <w:num w:numId="7">
    <w:abstractNumId w:val="9"/>
  </w:num>
  <w:num w:numId="8">
    <w:abstractNumId w:val="6"/>
  </w:num>
  <w:num w:numId="9">
    <w:abstractNumId w:val="17"/>
  </w:num>
  <w:num w:numId="10">
    <w:abstractNumId w:val="20"/>
  </w:num>
  <w:num w:numId="11">
    <w:abstractNumId w:val="21"/>
  </w:num>
  <w:num w:numId="12">
    <w:abstractNumId w:val="2"/>
  </w:num>
  <w:num w:numId="13">
    <w:abstractNumId w:val="11"/>
  </w:num>
  <w:num w:numId="14">
    <w:abstractNumId w:val="10"/>
  </w:num>
  <w:num w:numId="15">
    <w:abstractNumId w:val="22"/>
  </w:num>
  <w:num w:numId="16">
    <w:abstractNumId w:val="15"/>
  </w:num>
  <w:num w:numId="17">
    <w:abstractNumId w:val="18"/>
  </w:num>
  <w:num w:numId="18">
    <w:abstractNumId w:val="1"/>
  </w:num>
  <w:num w:numId="19">
    <w:abstractNumId w:val="7"/>
  </w:num>
  <w:num w:numId="20">
    <w:abstractNumId w:val="5"/>
  </w:num>
  <w:num w:numId="21">
    <w:abstractNumId w:val="19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0BBA"/>
    <w:rsid w:val="00037D8C"/>
    <w:rsid w:val="00040836"/>
    <w:rsid w:val="000941D4"/>
    <w:rsid w:val="000C49AB"/>
    <w:rsid w:val="001961C6"/>
    <w:rsid w:val="00197E6B"/>
    <w:rsid w:val="001E7AE0"/>
    <w:rsid w:val="001F73C6"/>
    <w:rsid w:val="002033A7"/>
    <w:rsid w:val="00214072"/>
    <w:rsid w:val="00271DD1"/>
    <w:rsid w:val="0027230D"/>
    <w:rsid w:val="002A4550"/>
    <w:rsid w:val="002A57A0"/>
    <w:rsid w:val="002B562A"/>
    <w:rsid w:val="002E5ABB"/>
    <w:rsid w:val="002F1FAB"/>
    <w:rsid w:val="00382540"/>
    <w:rsid w:val="003E05C9"/>
    <w:rsid w:val="00475FA2"/>
    <w:rsid w:val="0048214C"/>
    <w:rsid w:val="00492BF7"/>
    <w:rsid w:val="0049350A"/>
    <w:rsid w:val="00496447"/>
    <w:rsid w:val="004B435A"/>
    <w:rsid w:val="004E0DC8"/>
    <w:rsid w:val="00507F86"/>
    <w:rsid w:val="005873B6"/>
    <w:rsid w:val="005B5C08"/>
    <w:rsid w:val="005F1808"/>
    <w:rsid w:val="00604DC1"/>
    <w:rsid w:val="00624C01"/>
    <w:rsid w:val="00651936"/>
    <w:rsid w:val="00671EDE"/>
    <w:rsid w:val="00686DEA"/>
    <w:rsid w:val="006C18C5"/>
    <w:rsid w:val="006E79D1"/>
    <w:rsid w:val="00725A28"/>
    <w:rsid w:val="00726E04"/>
    <w:rsid w:val="007506A9"/>
    <w:rsid w:val="007615F9"/>
    <w:rsid w:val="0076406B"/>
    <w:rsid w:val="00767F57"/>
    <w:rsid w:val="00797035"/>
    <w:rsid w:val="007A2704"/>
    <w:rsid w:val="007A4EF6"/>
    <w:rsid w:val="007D36AE"/>
    <w:rsid w:val="007F04CA"/>
    <w:rsid w:val="00832786"/>
    <w:rsid w:val="00874554"/>
    <w:rsid w:val="0088459D"/>
    <w:rsid w:val="008936E5"/>
    <w:rsid w:val="00893F36"/>
    <w:rsid w:val="008C514A"/>
    <w:rsid w:val="008D6AD1"/>
    <w:rsid w:val="00914913"/>
    <w:rsid w:val="00923FCB"/>
    <w:rsid w:val="00942330"/>
    <w:rsid w:val="0096660C"/>
    <w:rsid w:val="009927D1"/>
    <w:rsid w:val="009E2A8C"/>
    <w:rsid w:val="00A06E48"/>
    <w:rsid w:val="00A12A84"/>
    <w:rsid w:val="00B06184"/>
    <w:rsid w:val="00B1002A"/>
    <w:rsid w:val="00B1220D"/>
    <w:rsid w:val="00B532FD"/>
    <w:rsid w:val="00B76BDE"/>
    <w:rsid w:val="00B91C18"/>
    <w:rsid w:val="00BC57C9"/>
    <w:rsid w:val="00BD0F1C"/>
    <w:rsid w:val="00BE3D96"/>
    <w:rsid w:val="00C575E2"/>
    <w:rsid w:val="00C71C7A"/>
    <w:rsid w:val="00C9037E"/>
    <w:rsid w:val="00CD0259"/>
    <w:rsid w:val="00CD487E"/>
    <w:rsid w:val="00CD796C"/>
    <w:rsid w:val="00D032EB"/>
    <w:rsid w:val="00D04CF2"/>
    <w:rsid w:val="00D071FA"/>
    <w:rsid w:val="00D403EB"/>
    <w:rsid w:val="00D438ED"/>
    <w:rsid w:val="00D67853"/>
    <w:rsid w:val="00D75CD1"/>
    <w:rsid w:val="00D76A29"/>
    <w:rsid w:val="00DA796B"/>
    <w:rsid w:val="00DF2F4E"/>
    <w:rsid w:val="00E001F5"/>
    <w:rsid w:val="00E052F3"/>
    <w:rsid w:val="00E055D8"/>
    <w:rsid w:val="00E20BF5"/>
    <w:rsid w:val="00E47E3D"/>
    <w:rsid w:val="00E547B8"/>
    <w:rsid w:val="00E84529"/>
    <w:rsid w:val="00EB2B8B"/>
    <w:rsid w:val="00EE7576"/>
    <w:rsid w:val="00F24EA6"/>
    <w:rsid w:val="00F36A0C"/>
    <w:rsid w:val="00F37EF0"/>
    <w:rsid w:val="00F42B91"/>
    <w:rsid w:val="00F47847"/>
    <w:rsid w:val="00F80BBA"/>
    <w:rsid w:val="00F93522"/>
    <w:rsid w:val="00FE3BE2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B73BF-A604-4BE9-A394-C84E544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B176-B640-4604-9B95-3476FAE8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25</cp:revision>
  <cp:lastPrinted>2018-08-22T05:29:00Z</cp:lastPrinted>
  <dcterms:created xsi:type="dcterms:W3CDTF">2018-08-15T05:00:00Z</dcterms:created>
  <dcterms:modified xsi:type="dcterms:W3CDTF">2018-09-21T10:37:00Z</dcterms:modified>
</cp:coreProperties>
</file>